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4B33" w14:textId="77777777" w:rsidR="00786BBC" w:rsidRPr="005A5C5D" w:rsidRDefault="00786BBC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5EC7471E" w14:textId="4AA16594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sz w:val="18"/>
          <w:szCs w:val="18"/>
        </w:rPr>
        <w:t>22/10/12 - 11:29</w:t>
      </w:r>
    </w:p>
    <w:p w14:paraId="1E003BB8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09FFB1F4" w14:textId="3EA7FF02" w:rsidR="00D27E6B" w:rsidRPr="005A5C5D" w:rsidRDefault="005A5C5D" w:rsidP="00D27E6B">
      <w:pPr>
        <w:rPr>
          <w:rFonts w:ascii="Courier New" w:eastAsia="Courier New" w:hAnsi="Courier New" w:cs="Courier New"/>
          <w:sz w:val="18"/>
          <w:szCs w:val="18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Print Of PNC Record - PNCID</w:t>
      </w:r>
      <w:r w:rsidRPr="005A5C5D">
        <w:rPr>
          <w:rFonts w:ascii="Courier New" w:eastAsia="Courier New" w:hAnsi="Courier New" w:cs="Courier New"/>
          <w:sz w:val="18"/>
          <w:szCs w:val="18"/>
        </w:rPr>
        <w:t xml:space="preserve">   97/99378v</w:t>
      </w:r>
    </w:p>
    <w:p w14:paraId="7844D72C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03FFBD15" w14:textId="71E637D5" w:rsidR="00D27E6B" w:rsidRPr="005A5C5D" w:rsidRDefault="005A5C5D" w:rsidP="00D27E6B">
      <w:pPr>
        <w:rPr>
          <w:rFonts w:ascii="Courier New" w:eastAsia="Courier New" w:hAnsi="Courier New" w:cs="Courier New"/>
          <w:sz w:val="18"/>
          <w:szCs w:val="18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Was A Print For:</w:t>
      </w:r>
      <w:r w:rsidRPr="005A5C5D">
        <w:rPr>
          <w:rFonts w:ascii="Courier New" w:eastAsia="Courier New" w:hAnsi="Courier New" w:cs="Courier New"/>
          <w:sz w:val="18"/>
          <w:szCs w:val="18"/>
        </w:rPr>
        <w:t xml:space="preserve"> 44be0890612 Simon Paul Cordell                 </w:t>
      </w:r>
    </w:p>
    <w:p w14:paraId="40590032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316945CC" w14:textId="091BFC92" w:rsidR="00D27E6B" w:rsidRPr="005A5C5D" w:rsidRDefault="005A5C5D" w:rsidP="003B6A7F">
      <w:pPr>
        <w:rPr>
          <w:rFonts w:ascii="Courier New" w:eastAsia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Please Note That in The Absence of Fingerprints, Identity Cannot Be Positively Confirmed with The Subject of Your Enquiry</w:t>
      </w:r>
    </w:p>
    <w:p w14:paraId="2EA76F76" w14:textId="5AAB778B" w:rsidR="00D27E6B" w:rsidRPr="005A5C5D" w:rsidRDefault="005A5C5D" w:rsidP="003B6A7F">
      <w:pPr>
        <w:rPr>
          <w:rFonts w:ascii="Courier New" w:eastAsia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And You Should Confirm the Information with The Person</w:t>
      </w:r>
    </w:p>
    <w:p w14:paraId="27B11FDA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46700ACF" w14:textId="639201B0" w:rsidR="00D27E6B" w:rsidRPr="005A5C5D" w:rsidRDefault="005A5C5D" w:rsidP="00D27E6B">
      <w:pPr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Page 1 Of 11</w:t>
      </w:r>
    </w:p>
    <w:p w14:paraId="27F518E8" w14:textId="77777777" w:rsidR="003B6A7F" w:rsidRPr="005A5C5D" w:rsidRDefault="003B6A7F" w:rsidP="00D27E6B">
      <w:pPr>
        <w:rPr>
          <w:rFonts w:ascii="Courier New" w:hAnsi="Courier New" w:cs="Courier New"/>
          <w:sz w:val="18"/>
          <w:szCs w:val="18"/>
        </w:rPr>
      </w:pPr>
    </w:p>
    <w:p w14:paraId="535B902C" w14:textId="0CBFFEAC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Surname:</w:t>
      </w:r>
      <w:r w:rsidRPr="005A5C5D">
        <w:rPr>
          <w:rFonts w:ascii="Courier New" w:hAnsi="Courier New" w:cs="Courier New"/>
          <w:sz w:val="18"/>
          <w:szCs w:val="18"/>
        </w:rPr>
        <w:t xml:space="preserve"> Cordell</w:t>
      </w:r>
    </w:p>
    <w:p w14:paraId="7AB6D42D" w14:textId="536348F1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Forename(S):</w:t>
      </w:r>
      <w:r w:rsidRPr="005A5C5D">
        <w:rPr>
          <w:rFonts w:ascii="Courier New" w:hAnsi="Courier New" w:cs="Courier New"/>
          <w:sz w:val="18"/>
          <w:szCs w:val="18"/>
        </w:rPr>
        <w:t xml:space="preserve"> Simon Paul</w:t>
      </w:r>
    </w:p>
    <w:p w14:paraId="52F6CDA3" w14:textId="471A7BBB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Born:</w:t>
      </w:r>
      <w:r w:rsidRPr="005A5C5D">
        <w:rPr>
          <w:rFonts w:ascii="Courier New" w:hAnsi="Courier New" w:cs="Courier New"/>
          <w:sz w:val="18"/>
          <w:szCs w:val="18"/>
        </w:rPr>
        <w:t xml:space="preserve"> 26/01/81  </w:t>
      </w:r>
    </w:p>
    <w:p w14:paraId="613BD9D4" w14:textId="761A3161" w:rsidR="00D27E6B" w:rsidRPr="005A5C5D" w:rsidRDefault="005A5C5D" w:rsidP="00D27E6B">
      <w:pPr>
        <w:rPr>
          <w:rFonts w:ascii="Courier New" w:hAnsi="Courier New" w:cs="Courier New"/>
          <w:sz w:val="18"/>
          <w:szCs w:val="18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Address:</w:t>
      </w:r>
      <w:r w:rsidRPr="005A5C5D">
        <w:rPr>
          <w:rFonts w:ascii="Courier New" w:hAnsi="Courier New" w:cs="Courier New"/>
          <w:sz w:val="18"/>
          <w:szCs w:val="18"/>
        </w:rPr>
        <w:t xml:space="preserve"> 109 Burncroft Avenue Enfield Middlesex En3 7jq</w:t>
      </w:r>
    </w:p>
    <w:p w14:paraId="662B9E1A" w14:textId="77777777" w:rsidR="00D27E6B" w:rsidRPr="005A5C5D" w:rsidRDefault="00D27E6B" w:rsidP="00D27E6B">
      <w:pPr>
        <w:rPr>
          <w:rFonts w:ascii="Courier New" w:hAnsi="Courier New" w:cs="Courier New"/>
          <w:sz w:val="18"/>
          <w:szCs w:val="18"/>
        </w:rPr>
      </w:pPr>
    </w:p>
    <w:p w14:paraId="70733F98" w14:textId="33427A95" w:rsidR="00017D06" w:rsidRPr="005A5C5D" w:rsidRDefault="005A5C5D" w:rsidP="003B6A7F">
      <w:pPr>
        <w:jc w:val="center"/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Summary Of Convictions and Reprimands/Warnings/Cautions (Cont.)</w:t>
      </w:r>
    </w:p>
    <w:p w14:paraId="05E1473F" w14:textId="77777777" w:rsidR="00017D06" w:rsidRPr="005A5C5D" w:rsidRDefault="00017D06" w:rsidP="00D27E6B">
      <w:pPr>
        <w:rPr>
          <w:rFonts w:ascii="Courier New" w:hAnsi="Courier New" w:cs="Courier New"/>
          <w:sz w:val="18"/>
          <w:szCs w:val="18"/>
        </w:rPr>
      </w:pPr>
    </w:p>
    <w:p w14:paraId="69482EA5" w14:textId="03ACB68E" w:rsidR="00000000" w:rsidRPr="00017D06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bookmarkStart w:id="0" w:name="_Hlk151662408"/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(1998)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Offences Against the Person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1</w:t>
      </w:r>
      <w:bookmarkEnd w:id="0"/>
    </w:p>
    <w:p w14:paraId="113263EF" w14:textId="5AAEE7EB" w:rsidR="00017D06" w:rsidRPr="00017D06" w:rsidRDefault="005A5C5D" w:rsidP="00017D06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(2002-2008)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Offences Against Property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2 </w:t>
      </w:r>
    </w:p>
    <w:p w14:paraId="40FF7EBF" w14:textId="2E2CC8CF" w:rsidR="00017D06" w:rsidRPr="00017D06" w:rsidRDefault="005A5C5D" w:rsidP="00017D06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bookmarkStart w:id="1" w:name="_Hlk151707363"/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(1997-2009)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Theft and Kindred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14 </w:t>
      </w:r>
    </w:p>
    <w:bookmarkEnd w:id="1"/>
    <w:p w14:paraId="58725982" w14:textId="4B7A1AA2" w:rsidR="00000000" w:rsidRPr="00017D06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(1998-2003)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Public Disorder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4</w:t>
      </w:r>
    </w:p>
    <w:p w14:paraId="0833B0FB" w14:textId="031D9C83" w:rsidR="00017D06" w:rsidRPr="00017D06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(2001-2008)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Offences Relating to Police/Courts/Prisons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3</w:t>
      </w:r>
    </w:p>
    <w:p w14:paraId="5BB8DD40" w14:textId="5756E7D6" w:rsidR="00000000" w:rsidRPr="00017D06" w:rsidRDefault="005A5C5D" w:rsidP="00017D06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(2001-2009)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Drug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6</w:t>
      </w:r>
    </w:p>
    <w:p w14:paraId="5085978A" w14:textId="48B81C33" w:rsidR="003B6A7F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(2008)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Firearm’s/Shotguns/Offensive Weapons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1</w:t>
      </w:r>
    </w:p>
    <w:p w14:paraId="2A18C5AC" w14:textId="348B5BFD" w:rsidR="00017D06" w:rsidRPr="00017D06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(1997-2009)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Miscellaneous 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22</w:t>
      </w:r>
    </w:p>
    <w:p w14:paraId="7F27CCB1" w14:textId="39B73B57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(2003) </w:t>
      </w:r>
      <w:r w:rsidRPr="005A5C5D">
        <w:rPr>
          <w:rFonts w:ascii="Courier New" w:eastAsia="Calibri" w:hAnsi="Courier New" w:cs="Courier New"/>
          <w:b/>
          <w:bCs/>
          <w:kern w:val="2"/>
          <w:sz w:val="18"/>
          <w:szCs w:val="18"/>
          <w:u w:val="single"/>
          <w:lang w:val="en-GB"/>
          <w14:ligatures w14:val="standardContextual"/>
        </w:rPr>
        <w:t>Non-Recordable Offences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 xml:space="preserve"> 1</w:t>
      </w:r>
      <w:r w:rsidRPr="005A5C5D"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  <w:tab/>
      </w:r>
    </w:p>
    <w:p w14:paraId="3E0014BE" w14:textId="7885AE23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Reprimand/Warning/Caution(S):</w:t>
      </w:r>
      <w:r w:rsidRPr="005A5C5D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A5C5D">
        <w:rPr>
          <w:rFonts w:ascii="Courier New" w:hAnsi="Courier New" w:cs="Courier New"/>
          <w:sz w:val="18"/>
          <w:szCs w:val="18"/>
        </w:rPr>
        <w:t>1</w:t>
      </w:r>
      <w:proofErr w:type="gramEnd"/>
    </w:p>
    <w:p w14:paraId="56771214" w14:textId="5A65ADFF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Offence(S):</w:t>
      </w:r>
      <w:r w:rsidRPr="005A5C5D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5A5C5D">
        <w:rPr>
          <w:rFonts w:ascii="Courier New" w:hAnsi="Courier New" w:cs="Courier New"/>
          <w:sz w:val="18"/>
          <w:szCs w:val="18"/>
        </w:rPr>
        <w:t>1</w:t>
      </w:r>
      <w:proofErr w:type="gramEnd"/>
    </w:p>
    <w:p w14:paraId="5DEC123C" w14:textId="241F1366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sz w:val="18"/>
          <w:szCs w:val="18"/>
        </w:rPr>
        <w:t xml:space="preserve">1997 </w:t>
      </w: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Public Disorder Offences:</w:t>
      </w:r>
      <w:r w:rsidRPr="005A5C5D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A5C5D">
        <w:rPr>
          <w:rFonts w:ascii="Courier New" w:hAnsi="Courier New" w:cs="Courier New"/>
          <w:sz w:val="18"/>
          <w:szCs w:val="18"/>
        </w:rPr>
        <w:t>1</w:t>
      </w:r>
      <w:proofErr w:type="gramEnd"/>
      <w:r w:rsidRPr="005A5C5D">
        <w:rPr>
          <w:rFonts w:ascii="Courier New" w:hAnsi="Courier New" w:cs="Courier New"/>
          <w:sz w:val="18"/>
          <w:szCs w:val="18"/>
        </w:rPr>
        <w:t xml:space="preserve"> </w:t>
      </w:r>
    </w:p>
    <w:p w14:paraId="381AE133" w14:textId="3AF57FF0" w:rsidR="00017D06" w:rsidRPr="005A5C5D" w:rsidRDefault="005A5C5D" w:rsidP="003B6A7F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sz w:val="18"/>
          <w:szCs w:val="18"/>
        </w:rPr>
        <w:t>21/08/97</w:t>
      </w:r>
      <w:r w:rsidRPr="005A5C5D">
        <w:rPr>
          <w:rFonts w:ascii="Courier New" w:eastAsia="Arial" w:hAnsi="Courier New" w:cs="Courier New"/>
          <w:b/>
          <w:bCs/>
          <w:sz w:val="18"/>
          <w:szCs w:val="18"/>
          <w:u w:val="single"/>
        </w:rPr>
        <w:t xml:space="preserve"> Date First Reprimanded/Warned/Cautioned</w:t>
      </w:r>
    </w:p>
    <w:p w14:paraId="719B3B9B" w14:textId="243466CF" w:rsidR="00D27E6B" w:rsidRPr="005A5C5D" w:rsidRDefault="005A5C5D" w:rsidP="00D27E6B">
      <w:pPr>
        <w:numPr>
          <w:ilvl w:val="0"/>
          <w:numId w:val="2"/>
        </w:numPr>
        <w:spacing w:line="259" w:lineRule="auto"/>
        <w:contextualSpacing/>
        <w:rPr>
          <w:rFonts w:ascii="Courier New" w:eastAsia="Calibri" w:hAnsi="Courier New" w:cs="Courier New"/>
          <w:kern w:val="2"/>
          <w:sz w:val="18"/>
          <w:szCs w:val="18"/>
          <w:lang w:val="en-GB"/>
          <w14:ligatures w14:val="standardContextual"/>
        </w:rPr>
      </w:pPr>
      <w:r w:rsidRPr="005A5C5D">
        <w:rPr>
          <w:rFonts w:ascii="Courier New" w:hAnsi="Courier New" w:cs="Courier New"/>
          <w:sz w:val="18"/>
          <w:szCs w:val="18"/>
        </w:rPr>
        <w:t>21/08/97</w:t>
      </w:r>
      <w:r w:rsidRPr="005A5C5D">
        <w:rPr>
          <w:rFonts w:ascii="Courier New" w:eastAsia="Arial" w:hAnsi="Courier New" w:cs="Courier New"/>
          <w:b/>
          <w:bCs/>
          <w:sz w:val="18"/>
          <w:szCs w:val="18"/>
          <w:u w:val="single"/>
        </w:rPr>
        <w:t xml:space="preserve"> Date Last Reprimanded/Warned/Cautioned</w:t>
      </w:r>
    </w:p>
    <w:p w14:paraId="728DCEC3" w14:textId="77777777" w:rsidR="00786BBC" w:rsidRPr="005A5C5D" w:rsidRDefault="00786BBC">
      <w:pPr>
        <w:spacing w:before="1" w:line="160" w:lineRule="exact"/>
        <w:rPr>
          <w:rFonts w:ascii="Courier New" w:hAnsi="Courier New" w:cs="Courier New"/>
          <w:sz w:val="18"/>
          <w:szCs w:val="18"/>
        </w:rPr>
      </w:pPr>
    </w:p>
    <w:p w14:paraId="6C5DF451" w14:textId="10C5BD58" w:rsidR="00786BBC" w:rsidRPr="005A5C5D" w:rsidRDefault="005A5C5D" w:rsidP="003B6A7F">
      <w:pPr>
        <w:rPr>
          <w:rFonts w:ascii="Courier New" w:eastAsia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>End Of Summary of Convictions and Reprimands/Warnings/Cautions</w:t>
      </w:r>
    </w:p>
    <w:p w14:paraId="06919308" w14:textId="77777777" w:rsidR="003B6A7F" w:rsidRPr="005A5C5D" w:rsidRDefault="003B6A7F" w:rsidP="003B6A7F">
      <w:pPr>
        <w:spacing w:before="48"/>
        <w:rPr>
          <w:rFonts w:ascii="Courier New" w:eastAsia="Courier New" w:hAnsi="Courier New" w:cs="Courier New"/>
          <w:color w:val="161619"/>
          <w:w w:val="94"/>
          <w:sz w:val="18"/>
          <w:szCs w:val="18"/>
        </w:rPr>
      </w:pPr>
    </w:p>
    <w:p w14:paraId="6423C4BC" w14:textId="03558375" w:rsidR="003B6A7F" w:rsidRPr="005A5C5D" w:rsidRDefault="005A5C5D" w:rsidP="003B6A7F">
      <w:pPr>
        <w:spacing w:before="48"/>
        <w:rPr>
          <w:rFonts w:ascii="Courier New" w:eastAsia="Courier New" w:hAnsi="Courier New" w:cs="Courier New"/>
          <w:color w:val="161619"/>
          <w:w w:val="94"/>
          <w:sz w:val="18"/>
          <w:szCs w:val="18"/>
        </w:rPr>
      </w:pPr>
      <w:r w:rsidRPr="005A5C5D">
        <w:rPr>
          <w:rFonts w:ascii="Courier New" w:eastAsia="Courier New" w:hAnsi="Courier New" w:cs="Courier New"/>
          <w:color w:val="161619"/>
          <w:w w:val="94"/>
          <w:sz w:val="18"/>
          <w:szCs w:val="18"/>
        </w:rPr>
        <w:t>Courier New</w:t>
      </w:r>
    </w:p>
    <w:p w14:paraId="53C00139" w14:textId="77777777" w:rsidR="003B6A7F" w:rsidRPr="005A5C5D" w:rsidRDefault="003B6A7F" w:rsidP="003B6A7F">
      <w:pPr>
        <w:spacing w:before="48"/>
        <w:rPr>
          <w:rFonts w:ascii="Courier New" w:eastAsia="Courier New" w:hAnsi="Courier New" w:cs="Courier New"/>
          <w:color w:val="161619"/>
          <w:w w:val="94"/>
          <w:sz w:val="18"/>
          <w:szCs w:val="18"/>
        </w:rPr>
      </w:pPr>
    </w:p>
    <w:p w14:paraId="605C881B" w14:textId="77777777" w:rsidR="003B6A7F" w:rsidRPr="005A5C5D" w:rsidRDefault="003B6A7F" w:rsidP="003B6A7F">
      <w:pPr>
        <w:spacing w:before="48"/>
        <w:rPr>
          <w:rFonts w:ascii="Courier New" w:eastAsia="Courier New" w:hAnsi="Courier New" w:cs="Courier New"/>
          <w:color w:val="161619"/>
          <w:w w:val="94"/>
          <w:sz w:val="18"/>
          <w:szCs w:val="18"/>
        </w:rPr>
      </w:pPr>
    </w:p>
    <w:p w14:paraId="0E4490F0" w14:textId="03C3B2E5" w:rsidR="003B6A7F" w:rsidRPr="005A5C5D" w:rsidRDefault="005A5C5D" w:rsidP="003B6A7F">
      <w:pPr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Page 3</w:t>
      </w:r>
      <w:r w:rsidRPr="005A5C5D">
        <w:rPr>
          <w:rFonts w:ascii="Courier New" w:eastAsia="Courier New" w:hAnsi="Courier New" w:cs="Courier New"/>
          <w:b/>
          <w:bCs/>
          <w:sz w:val="18"/>
          <w:szCs w:val="18"/>
          <w:u w:val="single"/>
        </w:rPr>
        <w:t xml:space="preserve"> </w:t>
      </w: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Of 11</w:t>
      </w:r>
    </w:p>
    <w:p w14:paraId="35777221" w14:textId="2BDD773F" w:rsidR="003B6A7F" w:rsidRPr="005A5C5D" w:rsidRDefault="005A5C5D" w:rsidP="003B6A7F">
      <w:pPr>
        <w:jc w:val="center"/>
        <w:rPr>
          <w:rFonts w:ascii="Courier New" w:eastAsia="Courier New" w:hAnsi="Courier New" w:cs="Courier New"/>
          <w:b/>
          <w:bCs/>
          <w:sz w:val="18"/>
          <w:szCs w:val="18"/>
          <w:u w:val="single"/>
        </w:rPr>
      </w:pPr>
      <w:r w:rsidRPr="005A5C5D">
        <w:rPr>
          <w:rFonts w:ascii="Courier New" w:hAnsi="Courier New" w:cs="Courier New"/>
          <w:b/>
          <w:bCs/>
          <w:sz w:val="18"/>
          <w:szCs w:val="18"/>
          <w:u w:val="single"/>
        </w:rPr>
        <w:t>Conviction(S)</w:t>
      </w:r>
    </w:p>
    <w:p w14:paraId="78788005" w14:textId="77777777" w:rsidR="003B6A7F" w:rsidRPr="005A5C5D" w:rsidRDefault="003B6A7F" w:rsidP="003B6A7F">
      <w:pPr>
        <w:rPr>
          <w:rFonts w:ascii="Courier New" w:eastAsia="Courier New" w:hAnsi="Courier New" w:cs="Courier New"/>
          <w:sz w:val="18"/>
          <w:szCs w:val="18"/>
        </w:rPr>
      </w:pPr>
    </w:p>
    <w:p w14:paraId="4009FB20" w14:textId="7BC74491" w:rsidR="006B4651" w:rsidRPr="005A5C5D" w:rsidRDefault="005A5C5D" w:rsidP="003B6A7F">
      <w:pPr>
        <w:rPr>
          <w:rFonts w:ascii="Courier New" w:eastAsia="Courier New" w:hAnsi="Courier New" w:cs="Courier New"/>
          <w:sz w:val="18"/>
          <w:szCs w:val="18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4486"/>
        <w:gridCol w:w="3074"/>
      </w:tblGrid>
      <w:tr w:rsidR="00080AAD" w:rsidRPr="00080AAD" w14:paraId="2BD3B8CB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63FAE498" w14:textId="37B20FC7" w:rsidR="00080AAD" w:rsidRPr="00080AAD" w:rsidRDefault="005A5C5D" w:rsidP="00080AAD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6" w:type="dxa"/>
            <w:shd w:val="clear" w:color="auto" w:fill="FFFFFF"/>
          </w:tcPr>
          <w:p w14:paraId="2B2077E9" w14:textId="6DBE08A0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06/08/97 Enfield Magistrates</w:t>
            </w:r>
          </w:p>
        </w:tc>
        <w:tc>
          <w:tcPr>
            <w:tcW w:w="3074" w:type="dxa"/>
            <w:shd w:val="clear" w:color="auto" w:fill="FFFFFF"/>
          </w:tcPr>
          <w:p w14:paraId="17A4E436" w14:textId="77777777" w:rsidR="00080AAD" w:rsidRPr="00080AAD" w:rsidRDefault="00080AA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080AAD" w:rsidRPr="00080AAD" w14:paraId="15068692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74652107" w14:textId="6A32BE39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6" w:type="dxa"/>
            <w:shd w:val="clear" w:color="auto" w:fill="FFFFFF"/>
          </w:tcPr>
          <w:p w14:paraId="66B10F37" w14:textId="6094E1C2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Taking Motor Vehicle Without Consent On 24/01/97 (Plea: Not Known)</w:t>
            </w:r>
          </w:p>
          <w:p w14:paraId="31A18C9E" w14:textId="7FE344D5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3.12(1)</w:t>
            </w:r>
          </w:p>
        </w:tc>
        <w:tc>
          <w:tcPr>
            <w:tcW w:w="3074" w:type="dxa"/>
            <w:shd w:val="clear" w:color="auto" w:fill="FFFFFF"/>
          </w:tcPr>
          <w:p w14:paraId="1D9C68DC" w14:textId="7F91F078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.Separate Penalty Costs 25.00</w:t>
            </w:r>
          </w:p>
          <w:p w14:paraId="146F8323" w14:textId="1BAF69CC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 24 MTh’s</w:t>
            </w:r>
          </w:p>
        </w:tc>
      </w:tr>
      <w:tr w:rsidR="00080AAD" w:rsidRPr="00080AAD" w14:paraId="5A7F94C9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36655300" w14:textId="72E48FA8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6" w:type="dxa"/>
            <w:shd w:val="clear" w:color="auto" w:fill="FFFFFF"/>
          </w:tcPr>
          <w:p w14:paraId="682DF72C" w14:textId="446BB5EE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4" w:type="dxa"/>
            <w:shd w:val="clear" w:color="auto" w:fill="FFFFFF"/>
          </w:tcPr>
          <w:p w14:paraId="46703A76" w14:textId="77777777" w:rsidR="00080AAD" w:rsidRPr="00080AAD" w:rsidRDefault="00080AA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080AAD" w:rsidRPr="00080AAD" w14:paraId="7743B90E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6B7BCDA4" w14:textId="6D282B18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2 .</w:t>
            </w:r>
          </w:p>
        </w:tc>
        <w:tc>
          <w:tcPr>
            <w:tcW w:w="4486" w:type="dxa"/>
            <w:shd w:val="clear" w:color="auto" w:fill="FFFFFF"/>
          </w:tcPr>
          <w:p w14:paraId="078CF8A1" w14:textId="10704F35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Using Vehicle While Uninsured On 24/01/97 (Plea: Not Known) Road Traffic Act 1988 S.143(2)</w:t>
            </w:r>
          </w:p>
        </w:tc>
        <w:tc>
          <w:tcPr>
            <w:tcW w:w="3074" w:type="dxa"/>
            <w:shd w:val="clear" w:color="auto" w:fill="FFFFFF"/>
          </w:tcPr>
          <w:p w14:paraId="462AE944" w14:textId="7ADC0836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 Driving 12 MTh’s .</w:t>
            </w:r>
          </w:p>
        </w:tc>
      </w:tr>
      <w:tr w:rsidR="00080AAD" w:rsidRPr="00080AAD" w14:paraId="312BADCE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7C1F48BD" w14:textId="176ADC1A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2" w:name="_Hlk151799206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6" w:type="dxa"/>
            <w:shd w:val="clear" w:color="auto" w:fill="FFFFFF"/>
          </w:tcPr>
          <w:p w14:paraId="57368833" w14:textId="78D59D62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4" w:type="dxa"/>
            <w:shd w:val="clear" w:color="auto" w:fill="FFFFFF"/>
          </w:tcPr>
          <w:p w14:paraId="6213EB03" w14:textId="77777777" w:rsidR="00080AAD" w:rsidRPr="00080AAD" w:rsidRDefault="00080AA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bookmarkEnd w:id="2"/>
      <w:tr w:rsidR="00080AAD" w:rsidRPr="00080AAD" w14:paraId="535D4BBE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73B777E6" w14:textId="6A28772B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3 .</w:t>
            </w:r>
          </w:p>
        </w:tc>
        <w:tc>
          <w:tcPr>
            <w:tcW w:w="4486" w:type="dxa"/>
            <w:shd w:val="clear" w:color="auto" w:fill="FFFFFF"/>
          </w:tcPr>
          <w:p w14:paraId="607F9802" w14:textId="43E1B61B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Otherwise Than in Accordance</w:t>
            </w:r>
          </w:p>
          <w:p w14:paraId="19F75C78" w14:textId="24E0AFE5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With A Licence</w:t>
            </w:r>
          </w:p>
          <w:p w14:paraId="41A335F8" w14:textId="33BB700B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24/01/97 (Plea: Not Known)</w:t>
            </w:r>
          </w:p>
          <w:p w14:paraId="2D5A44C9" w14:textId="0BD600B8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S.87(L)</w:t>
            </w:r>
          </w:p>
        </w:tc>
        <w:tc>
          <w:tcPr>
            <w:tcW w:w="3074" w:type="dxa"/>
            <w:shd w:val="clear" w:color="auto" w:fill="FFFFFF"/>
          </w:tcPr>
          <w:p w14:paraId="7B0D96C0" w14:textId="28313C16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 No Separate Penalty</w:t>
            </w:r>
          </w:p>
        </w:tc>
      </w:tr>
      <w:tr w:rsidR="00080AAD" w:rsidRPr="00080AAD" w14:paraId="42F3C37B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4" w:type="dxa"/>
            <w:shd w:val="clear" w:color="auto" w:fill="FFFFFF"/>
          </w:tcPr>
          <w:p w14:paraId="3D2FABF0" w14:textId="039B509F" w:rsidR="00080AAD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6" w:type="dxa"/>
            <w:shd w:val="clear" w:color="auto" w:fill="FFFFFF"/>
          </w:tcPr>
          <w:p w14:paraId="68E3EFF3" w14:textId="2BC2EA24" w:rsidR="00080AAD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4" w:type="dxa"/>
            <w:shd w:val="clear" w:color="auto" w:fill="FFFFFF"/>
          </w:tcPr>
          <w:p w14:paraId="0B792E59" w14:textId="77777777" w:rsidR="00080AAD" w:rsidRPr="00080AAD" w:rsidRDefault="00080AA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7784496C" w14:textId="252DAD0B" w:rsidR="006B4651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481"/>
        <w:gridCol w:w="3079"/>
      </w:tblGrid>
      <w:tr w:rsidR="00D11615" w:rsidRPr="00D11615" w14:paraId="04C66BFA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7AD3530" w14:textId="2274A2EA" w:rsidR="00D11615" w:rsidRPr="00D11615" w:rsidRDefault="005A5C5D" w:rsidP="00D11615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481" w:type="dxa"/>
            <w:shd w:val="clear" w:color="auto" w:fill="FFFFFF"/>
          </w:tcPr>
          <w:p w14:paraId="7ADE678C" w14:textId="5068DCA7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12/11/97 Enfield Magistrates</w:t>
            </w:r>
          </w:p>
        </w:tc>
        <w:tc>
          <w:tcPr>
            <w:tcW w:w="3079" w:type="dxa"/>
            <w:shd w:val="clear" w:color="auto" w:fill="FFFFFF"/>
          </w:tcPr>
          <w:p w14:paraId="41376264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07E6D23E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B28FA89" w14:textId="2606E5AE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1 .</w:t>
            </w:r>
          </w:p>
        </w:tc>
        <w:tc>
          <w:tcPr>
            <w:tcW w:w="4481" w:type="dxa"/>
            <w:shd w:val="clear" w:color="auto" w:fill="FFFFFF"/>
          </w:tcPr>
          <w:p w14:paraId="7E2033C1" w14:textId="4876A172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Of Vehicle ' . On 24/04/97 (Plea: Not Known)</w:t>
            </w:r>
          </w:p>
          <w:p w14:paraId="0D281225" w14:textId="09C00DA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S.L</w:t>
            </w:r>
          </w:p>
        </w:tc>
        <w:tc>
          <w:tcPr>
            <w:tcW w:w="3079" w:type="dxa"/>
            <w:shd w:val="clear" w:color="auto" w:fill="FFFFFF"/>
          </w:tcPr>
          <w:p w14:paraId="554CBE0D" w14:textId="3C4AC10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Community Service Order 180 Hrs</w:t>
            </w:r>
          </w:p>
          <w:p w14:paraId="7C23E3CB" w14:textId="12BE2438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Compensation 100.00</w:t>
            </w:r>
          </w:p>
        </w:tc>
      </w:tr>
      <w:tr w:rsidR="00D11615" w:rsidRPr="005A5C5D" w14:paraId="64741008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262E575" w14:textId="23ECAED0" w:rsidR="00D11615" w:rsidRPr="005A5C5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1" w:type="dxa"/>
            <w:shd w:val="clear" w:color="auto" w:fill="FFFFFF"/>
          </w:tcPr>
          <w:p w14:paraId="7709657C" w14:textId="7E8E2C04" w:rsidR="00D11615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9" w:type="dxa"/>
            <w:shd w:val="clear" w:color="auto" w:fill="FFFFFF"/>
          </w:tcPr>
          <w:p w14:paraId="3E8737CA" w14:textId="77777777" w:rsidR="00D11615" w:rsidRPr="005A5C5D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52E7C0CD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3D1C52CA" w14:textId="1CF26900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2 .</w:t>
            </w:r>
          </w:p>
        </w:tc>
        <w:tc>
          <w:tcPr>
            <w:tcW w:w="4481" w:type="dxa"/>
            <w:shd w:val="clear" w:color="auto" w:fill="FFFFFF"/>
          </w:tcPr>
          <w:p w14:paraId="6038EA97" w14:textId="0FACB5EF" w:rsidR="00D11615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Using Vehicle While Uninsured On 24/04/97 (Plea: Not Known) Road Traffic Act 1988 S.143(2) </w:t>
            </w:r>
          </w:p>
          <w:p w14:paraId="02A0E70E" w14:textId="028C8311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  <w:tc>
          <w:tcPr>
            <w:tcW w:w="3079" w:type="dxa"/>
            <w:shd w:val="clear" w:color="auto" w:fill="FFFFFF"/>
          </w:tcPr>
          <w:p w14:paraId="71CCA520" w14:textId="071949E0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  <w:tr w:rsidR="00D11615" w:rsidRPr="005A5C5D" w14:paraId="12BF9E58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4D315BD" w14:textId="5E02E8E9" w:rsidR="00D11615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1" w:type="dxa"/>
            <w:shd w:val="clear" w:color="auto" w:fill="FFFFFF"/>
          </w:tcPr>
          <w:p w14:paraId="70F5D896" w14:textId="18CFC37A" w:rsidR="00D11615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9" w:type="dxa"/>
            <w:shd w:val="clear" w:color="auto" w:fill="FFFFFF"/>
          </w:tcPr>
          <w:p w14:paraId="2282E609" w14:textId="77777777" w:rsidR="00D11615" w:rsidRPr="00080AAD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276E1372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FDC52EA" w14:textId="570F5B53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3 .</w:t>
            </w:r>
          </w:p>
        </w:tc>
        <w:tc>
          <w:tcPr>
            <w:tcW w:w="4481" w:type="dxa"/>
            <w:shd w:val="clear" w:color="auto" w:fill="FFFFFF"/>
          </w:tcPr>
          <w:p w14:paraId="626597B3" w14:textId="75AB86F6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Otherwise Than in Accordance with A Licence (2 Tic's)</w:t>
            </w:r>
          </w:p>
          <w:p w14:paraId="6E798CCF" w14:textId="5335AF86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24/04/97 (Ple Not Known)</w:t>
            </w:r>
          </w:p>
          <w:p w14:paraId="6F586CF6" w14:textId="667DCBDF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S.87(I)</w:t>
            </w:r>
          </w:p>
        </w:tc>
        <w:tc>
          <w:tcPr>
            <w:tcW w:w="3079" w:type="dxa"/>
            <w:shd w:val="clear" w:color="auto" w:fill="FFFFFF"/>
          </w:tcPr>
          <w:p w14:paraId="2E590052" w14:textId="19EE0410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  <w:tr w:rsidR="00D11615" w:rsidRPr="005A5C5D" w14:paraId="2AAB0574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FFBC2FB" w14:textId="709F162C" w:rsidR="00D11615" w:rsidRPr="00080AAD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81" w:type="dxa"/>
            <w:shd w:val="clear" w:color="auto" w:fill="FFFFFF"/>
          </w:tcPr>
          <w:p w14:paraId="6873DD3D" w14:textId="32007699" w:rsidR="00D11615" w:rsidRPr="00080AA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9" w:type="dxa"/>
            <w:shd w:val="clear" w:color="auto" w:fill="FFFFFF"/>
          </w:tcPr>
          <w:p w14:paraId="3FFB66FE" w14:textId="77777777" w:rsidR="00D11615" w:rsidRPr="00080AAD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5C5DD897" w14:textId="7DA2228A" w:rsidR="00080AAD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481"/>
        <w:gridCol w:w="3113"/>
      </w:tblGrid>
      <w:tr w:rsidR="00D11615" w:rsidRPr="00D11615" w14:paraId="4A9CD942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0B5FA47B" w14:textId="01F7B163" w:rsidR="00D11615" w:rsidRPr="00D11615" w:rsidRDefault="005A5C5D" w:rsidP="00D11615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4481" w:type="dxa"/>
            <w:shd w:val="clear" w:color="auto" w:fill="FFFFFF"/>
          </w:tcPr>
          <w:p w14:paraId="6F35C478" w14:textId="6E2A97E2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13/11/97 Enfield Juvenile</w:t>
            </w:r>
          </w:p>
        </w:tc>
        <w:tc>
          <w:tcPr>
            <w:tcW w:w="3113" w:type="dxa"/>
            <w:shd w:val="clear" w:color="auto" w:fill="FFFFFF"/>
          </w:tcPr>
          <w:p w14:paraId="7CBF1BDD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01C7E483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E478912" w14:textId="131B242B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lastRenderedPageBreak/>
              <w:t>1.</w:t>
            </w:r>
          </w:p>
        </w:tc>
        <w:tc>
          <w:tcPr>
            <w:tcW w:w="4481" w:type="dxa"/>
            <w:shd w:val="clear" w:color="auto" w:fill="FFFFFF"/>
          </w:tcPr>
          <w:p w14:paraId="19627E6A" w14:textId="2985E793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Burglary W/I To Steal - Dwelling On 22/05/97 (Plea: Not Known) Theft Act 1968 S.9(L)(A)</w:t>
            </w:r>
          </w:p>
        </w:tc>
        <w:tc>
          <w:tcPr>
            <w:tcW w:w="3113" w:type="dxa"/>
            <w:shd w:val="clear" w:color="auto" w:fill="FFFFFF"/>
          </w:tcPr>
          <w:p w14:paraId="72985A2F" w14:textId="0080DE26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Community Service Order 180 Hrs</w:t>
            </w:r>
          </w:p>
          <w:p w14:paraId="59C8A752" w14:textId="30D5956E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Compensation 400.00</w:t>
            </w:r>
          </w:p>
        </w:tc>
      </w:tr>
      <w:tr w:rsidR="00D11615" w:rsidRPr="00D11615" w14:paraId="481EE72F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C962265" w14:textId="01A2E275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**</w:t>
            </w:r>
          </w:p>
        </w:tc>
        <w:tc>
          <w:tcPr>
            <w:tcW w:w="4481" w:type="dxa"/>
            <w:shd w:val="clear" w:color="auto" w:fill="FFFFFF"/>
          </w:tcPr>
          <w:p w14:paraId="56B26E5C" w14:textId="565476E1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.Bail **</w:t>
            </w:r>
          </w:p>
        </w:tc>
        <w:tc>
          <w:tcPr>
            <w:tcW w:w="3113" w:type="dxa"/>
            <w:shd w:val="clear" w:color="auto" w:fill="FFFFFF"/>
          </w:tcPr>
          <w:p w14:paraId="16409EF5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D11615" w14:paraId="149CE8ED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497C92B" w14:textId="5E841C4F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481" w:type="dxa"/>
            <w:shd w:val="clear" w:color="auto" w:fill="FFFFFF"/>
          </w:tcPr>
          <w:p w14:paraId="2E0D6152" w14:textId="2E1EC7DD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Burglary And Theft - Non-Dwelling On 11/02/97 - 12/02/97 (Plea: Not Known) Theft Act 1968 3.9(1)(B)</w:t>
            </w:r>
          </w:p>
        </w:tc>
        <w:tc>
          <w:tcPr>
            <w:tcW w:w="3113" w:type="dxa"/>
            <w:shd w:val="clear" w:color="auto" w:fill="FFFFFF"/>
          </w:tcPr>
          <w:p w14:paraId="525B5371" w14:textId="5773168C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Community Service Order 180 Hrs</w:t>
            </w:r>
          </w:p>
        </w:tc>
      </w:tr>
      <w:tr w:rsidR="00D11615" w:rsidRPr="00D11615" w14:paraId="7F0AA685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2A07B87" w14:textId="0921B092" w:rsidR="00D11615" w:rsidRPr="00D11615" w:rsidRDefault="005A5C5D" w:rsidP="00D11615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**</w:t>
            </w:r>
          </w:p>
        </w:tc>
        <w:tc>
          <w:tcPr>
            <w:tcW w:w="4481" w:type="dxa"/>
            <w:shd w:val="clear" w:color="auto" w:fill="FFFFFF"/>
          </w:tcPr>
          <w:p w14:paraId="41AFC30F" w14:textId="6A7CEDC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*'*</w:t>
            </w:r>
          </w:p>
        </w:tc>
        <w:tc>
          <w:tcPr>
            <w:tcW w:w="3113" w:type="dxa"/>
            <w:shd w:val="clear" w:color="auto" w:fill="FFFFFF"/>
          </w:tcPr>
          <w:p w14:paraId="0EDAE833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2E51567E" w14:textId="6CA0626E" w:rsidR="00080AAD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481"/>
        <w:gridCol w:w="3113"/>
      </w:tblGrid>
      <w:tr w:rsidR="00D11615" w:rsidRPr="005A5C5D" w14:paraId="1FDBDFC0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E548B5E" w14:textId="47EB930E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bookmarkStart w:id="3" w:name="_Hlk151799558"/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4 .</w:t>
            </w:r>
          </w:p>
        </w:tc>
        <w:tc>
          <w:tcPr>
            <w:tcW w:w="4481" w:type="dxa"/>
            <w:shd w:val="clear" w:color="auto" w:fill="FFFFFF"/>
          </w:tcPr>
          <w:p w14:paraId="6C73883C" w14:textId="53A0F59E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Juvenile</w:t>
            </w:r>
          </w:p>
        </w:tc>
        <w:tc>
          <w:tcPr>
            <w:tcW w:w="3113" w:type="dxa"/>
            <w:shd w:val="clear" w:color="auto" w:fill="FFFFFF"/>
          </w:tcPr>
          <w:p w14:paraId="273E6600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7A314126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12382BE" w14:textId="555BDC2A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1" w:type="dxa"/>
            <w:shd w:val="clear" w:color="auto" w:fill="FFFFFF"/>
          </w:tcPr>
          <w:p w14:paraId="4CCDF5C8" w14:textId="35D2C29E" w:rsidR="00D11615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Using Threatening, Abusive Or</w:t>
            </w:r>
          </w:p>
          <w:p w14:paraId="145ACBC8" w14:textId="63DEA3D1" w:rsidR="00D11615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Insulting Words or Behaviour Likely to Cause Distress • . On 21/09/97 (Plea: Guilty)</w:t>
            </w:r>
          </w:p>
          <w:p w14:paraId="5A5BA37D" w14:textId="47AEE1C6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Public Order Act 1985 S.S(L).(A)</w:t>
            </w:r>
          </w:p>
        </w:tc>
        <w:tc>
          <w:tcPr>
            <w:tcW w:w="3113" w:type="dxa"/>
            <w:shd w:val="clear" w:color="auto" w:fill="FFFFFF"/>
          </w:tcPr>
          <w:p w14:paraId="5FA93A5F" w14:textId="33D7434C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25.00</w:t>
            </w:r>
          </w:p>
        </w:tc>
      </w:tr>
    </w:tbl>
    <w:bookmarkEnd w:id="3"/>
    <w:p w14:paraId="616266D4" w14:textId="31CFD14E" w:rsidR="00080AAD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481"/>
        <w:gridCol w:w="3113"/>
      </w:tblGrid>
      <w:tr w:rsidR="00D11615" w:rsidRPr="005A5C5D" w14:paraId="026D2395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A1C0B1A" w14:textId="0B757103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5.</w:t>
            </w:r>
          </w:p>
        </w:tc>
        <w:tc>
          <w:tcPr>
            <w:tcW w:w="4481" w:type="dxa"/>
            <w:shd w:val="clear" w:color="auto" w:fill="FFFFFF"/>
          </w:tcPr>
          <w:p w14:paraId="00E2D810" w14:textId="1B2AF96C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Magistrates</w:t>
            </w:r>
          </w:p>
        </w:tc>
        <w:tc>
          <w:tcPr>
            <w:tcW w:w="3113" w:type="dxa"/>
            <w:shd w:val="clear" w:color="auto" w:fill="FFFFFF"/>
          </w:tcPr>
          <w:p w14:paraId="19879BB5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2616B1F8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FFACC48" w14:textId="4C7CA718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1" w:type="dxa"/>
            <w:shd w:val="clear" w:color="auto" w:fill="FFFFFF"/>
          </w:tcPr>
          <w:p w14:paraId="27E8163F" w14:textId="580AC712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Burglary and Theft - Non-Dwelling On 03/01/98 (Plea: Not Known)</w:t>
            </w:r>
          </w:p>
          <w:p w14:paraId="437BAA62" w14:textId="34620005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S.9(1)(B)</w:t>
            </w:r>
          </w:p>
        </w:tc>
        <w:tc>
          <w:tcPr>
            <w:tcW w:w="3113" w:type="dxa"/>
            <w:shd w:val="clear" w:color="auto" w:fill="FFFFFF"/>
          </w:tcPr>
          <w:p w14:paraId="7A44379E" w14:textId="742EE9EE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Young Offenders Institution 6 MTh’s At Feltham</w:t>
            </w:r>
          </w:p>
        </w:tc>
      </w:tr>
    </w:tbl>
    <w:p w14:paraId="26FCAA54" w14:textId="2B6686A3" w:rsidR="00080AAD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bookmarkStart w:id="4" w:name="_Hlk151799866"/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  <w:bookmarkEnd w:id="4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478"/>
        <w:gridCol w:w="3116"/>
      </w:tblGrid>
      <w:tr w:rsidR="00D11615" w:rsidRPr="005A5C5D" w14:paraId="6373138C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4FB63D73" w14:textId="38CE2FB1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6.</w:t>
            </w:r>
          </w:p>
        </w:tc>
        <w:tc>
          <w:tcPr>
            <w:tcW w:w="4478" w:type="dxa"/>
            <w:shd w:val="clear" w:color="auto" w:fill="FFFFFF"/>
          </w:tcPr>
          <w:p w14:paraId="1D605420" w14:textId="154F10FC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Magistrates</w:t>
            </w:r>
          </w:p>
        </w:tc>
        <w:tc>
          <w:tcPr>
            <w:tcW w:w="3116" w:type="dxa"/>
            <w:shd w:val="clear" w:color="auto" w:fill="FFFFFF"/>
          </w:tcPr>
          <w:p w14:paraId="1387FFF5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2972F202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0C1CEE1" w14:textId="7DB74027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5" w:name="_Hlk151799725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78" w:type="dxa"/>
            <w:shd w:val="clear" w:color="auto" w:fill="FFFFFF"/>
          </w:tcPr>
          <w:p w14:paraId="6956760A" w14:textId="0ED06AC3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Whilst Disqualified On 17/09/97 (Plea Not Known)</w:t>
            </w:r>
          </w:p>
          <w:p w14:paraId="362A7298" w14:textId="2382B3A0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 (B)</w:t>
            </w:r>
          </w:p>
        </w:tc>
        <w:tc>
          <w:tcPr>
            <w:tcW w:w="3116" w:type="dxa"/>
            <w:shd w:val="clear" w:color="auto" w:fill="FFFFFF"/>
          </w:tcPr>
          <w:p w14:paraId="7C08EF48" w14:textId="7C3ADC6E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</w:t>
            </w:r>
          </w:p>
          <w:p w14:paraId="7DD0A599" w14:textId="5B749A61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3 Yrs.</w:t>
            </w:r>
          </w:p>
          <w:p w14:paraId="157AF76E" w14:textId="3028160D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</w:t>
            </w:r>
          </w:p>
        </w:tc>
      </w:tr>
      <w:bookmarkEnd w:id="5"/>
      <w:tr w:rsidR="009A22C2" w:rsidRPr="005A5C5D" w14:paraId="238A8C2B" w14:textId="77777777" w:rsidTr="003C2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620638F7" w14:textId="46E2E760" w:rsidR="009A22C2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478" w:type="dxa"/>
            <w:shd w:val="clear" w:color="auto" w:fill="FFFFFF"/>
          </w:tcPr>
          <w:p w14:paraId="2CD9AB2D" w14:textId="0D47ED46" w:rsidR="009A22C2" w:rsidRPr="005A5C5D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Insurance</w:t>
            </w:r>
          </w:p>
          <w:p w14:paraId="23C43B7E" w14:textId="6F6FFCFA" w:rsidR="009A22C2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17/09/97 (Plea: Not Known) Road Traffic Act 1988 S.143(2)</w:t>
            </w:r>
          </w:p>
        </w:tc>
        <w:tc>
          <w:tcPr>
            <w:tcW w:w="3116" w:type="dxa"/>
            <w:shd w:val="clear" w:color="auto" w:fill="FFFFFF"/>
          </w:tcPr>
          <w:p w14:paraId="3A2B207F" w14:textId="69454115" w:rsidR="009A22C2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</w:tbl>
    <w:p w14:paraId="31E6BCC9" w14:textId="17D7B140" w:rsidR="00D11615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bookmarkStart w:id="6" w:name="_Hlk151800191"/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D11615" w:rsidRPr="005A5C5D" w14:paraId="492281D6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1A36945" w14:textId="20AF244D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7.</w:t>
            </w:r>
          </w:p>
        </w:tc>
        <w:tc>
          <w:tcPr>
            <w:tcW w:w="4517" w:type="dxa"/>
            <w:shd w:val="clear" w:color="auto" w:fill="FFFFFF"/>
          </w:tcPr>
          <w:p w14:paraId="250A7980" w14:textId="0097A488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Juvenile</w:t>
            </w:r>
          </w:p>
        </w:tc>
        <w:tc>
          <w:tcPr>
            <w:tcW w:w="3077" w:type="dxa"/>
            <w:shd w:val="clear" w:color="auto" w:fill="FFFFFF"/>
          </w:tcPr>
          <w:p w14:paraId="1DE3D9AD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B452A0" w:rsidRPr="005A5C5D" w14:paraId="2176FB16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4BDBCD3A" w14:textId="6A5C29F1" w:rsidR="00B452A0" w:rsidRPr="00D11615" w:rsidRDefault="005A5C5D" w:rsidP="00B452A0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  <w:vAlign w:val="center"/>
          </w:tcPr>
          <w:p w14:paraId="303373B8" w14:textId="193F6FA0" w:rsidR="00B452A0" w:rsidRPr="005A5C5D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Whilst Disqualified On 03/11/97 (Plea: Not Known)</w:t>
            </w:r>
          </w:p>
          <w:p w14:paraId="4A5D05C8" w14:textId="0AA02DEA" w:rsidR="00B452A0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 (B)</w:t>
            </w:r>
          </w:p>
        </w:tc>
        <w:tc>
          <w:tcPr>
            <w:tcW w:w="3077" w:type="dxa"/>
            <w:shd w:val="clear" w:color="auto" w:fill="FFFFFF"/>
          </w:tcPr>
          <w:p w14:paraId="6DB3B015" w14:textId="49C7B4A4" w:rsidR="00B452A0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 Driving 3 Yrs.</w:t>
            </w:r>
          </w:p>
        </w:tc>
      </w:tr>
      <w:tr w:rsidR="00B452A0" w:rsidRPr="005A5C5D" w14:paraId="5AB08468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682AA319" w14:textId="73480BE3" w:rsidR="00B452A0" w:rsidRPr="00D11615" w:rsidRDefault="005A5C5D" w:rsidP="00B452A0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46BFF157" w14:textId="4C801AB2" w:rsidR="00B452A0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</w:rPr>
              <w:t>2. No Insurance.</w:t>
            </w:r>
          </w:p>
        </w:tc>
        <w:tc>
          <w:tcPr>
            <w:tcW w:w="3077" w:type="dxa"/>
            <w:shd w:val="clear" w:color="auto" w:fill="FFFFFF"/>
          </w:tcPr>
          <w:p w14:paraId="4C9A68BA" w14:textId="77777777" w:rsidR="00B452A0" w:rsidRPr="00D11615" w:rsidRDefault="00B452A0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31AE408B" w14:textId="37EF89F6" w:rsidR="00D11615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D11615" w:rsidRPr="005A5C5D" w14:paraId="03C7A138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B9CCC1E" w14:textId="0DA7C470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8.</w:t>
            </w:r>
          </w:p>
        </w:tc>
        <w:tc>
          <w:tcPr>
            <w:tcW w:w="4517" w:type="dxa"/>
            <w:shd w:val="clear" w:color="auto" w:fill="FFFFFF"/>
          </w:tcPr>
          <w:p w14:paraId="394F6920" w14:textId="199DD3BE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20/05/98 Enfield Magistrates</w:t>
            </w:r>
          </w:p>
        </w:tc>
        <w:tc>
          <w:tcPr>
            <w:tcW w:w="3077" w:type="dxa"/>
            <w:shd w:val="clear" w:color="auto" w:fill="FFFFFF"/>
          </w:tcPr>
          <w:p w14:paraId="3680BC61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100FA6C4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C809BDE" w14:textId="405CC003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1BDDD495" w14:textId="1E54C6FB" w:rsidR="00B452A0" w:rsidRPr="005A5C5D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1. Driving Whilst Disqualified </w:t>
            </w:r>
          </w:p>
          <w:p w14:paraId="2831283B" w14:textId="52178821" w:rsidR="00B452A0" w:rsidRPr="005A5C5D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04/04/98 (Plea: Not Known)</w:t>
            </w:r>
          </w:p>
          <w:p w14:paraId="0CE841CF" w14:textId="05E0FB49" w:rsidR="00D11615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S.103(1)(B)</w:t>
            </w:r>
          </w:p>
        </w:tc>
        <w:tc>
          <w:tcPr>
            <w:tcW w:w="3077" w:type="dxa"/>
            <w:shd w:val="clear" w:color="auto" w:fill="FFFFFF"/>
          </w:tcPr>
          <w:p w14:paraId="4531517B" w14:textId="6AD7915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 Driving 3 Yrs.</w:t>
            </w:r>
          </w:p>
        </w:tc>
      </w:tr>
      <w:tr w:rsidR="00B452A0" w:rsidRPr="005A5C5D" w14:paraId="0860D646" w14:textId="77777777" w:rsidTr="00B45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36F235A5" w14:textId="0970FE0B" w:rsidR="00B452A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584C3C21" w14:textId="0050E36A" w:rsidR="00B452A0" w:rsidRPr="005A5C5D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2. No Insurance .</w:t>
            </w:r>
          </w:p>
          <w:p w14:paraId="0500BE9B" w14:textId="2CB9EEB2" w:rsidR="00B452A0" w:rsidRPr="00D11615" w:rsidRDefault="005A5C5D" w:rsidP="00B452A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, On 04/04/98 (Plea: Not Known) ' Road Traffic Act 1988 S.143(2)</w:t>
            </w:r>
          </w:p>
        </w:tc>
        <w:tc>
          <w:tcPr>
            <w:tcW w:w="3077" w:type="dxa"/>
            <w:shd w:val="clear" w:color="auto" w:fill="FFFFFF"/>
          </w:tcPr>
          <w:p w14:paraId="089CF49D" w14:textId="776D60B5" w:rsidR="00B452A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 No Separate Penalty</w:t>
            </w:r>
          </w:p>
        </w:tc>
      </w:tr>
    </w:tbl>
    <w:p w14:paraId="607EC3FA" w14:textId="102B0242" w:rsidR="00D11615" w:rsidRPr="005A5C5D" w:rsidRDefault="005A5C5D" w:rsidP="003B6A7F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D11615" w:rsidRPr="005A5C5D" w14:paraId="42F3BBF0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A41E78A" w14:textId="1F4D3479" w:rsidR="00D11615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9.</w:t>
            </w:r>
          </w:p>
        </w:tc>
        <w:tc>
          <w:tcPr>
            <w:tcW w:w="4517" w:type="dxa"/>
            <w:shd w:val="clear" w:color="auto" w:fill="FFFFFF"/>
          </w:tcPr>
          <w:p w14:paraId="4D5C9A29" w14:textId="3A7ABE4F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21/05/98 Enfield Juvenile</w:t>
            </w:r>
          </w:p>
        </w:tc>
        <w:tc>
          <w:tcPr>
            <w:tcW w:w="3077" w:type="dxa"/>
            <w:shd w:val="clear" w:color="auto" w:fill="FFFFFF"/>
          </w:tcPr>
          <w:p w14:paraId="7492E8A3" w14:textId="77777777" w:rsidR="00D11615" w:rsidRPr="00D11615" w:rsidRDefault="00D11615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11615" w:rsidRPr="005A5C5D" w14:paraId="096B4991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B7DB072" w14:textId="6DBABBD5" w:rsidR="00D11615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71E61599" w14:textId="3BC5958C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Robbery '</w:t>
            </w:r>
          </w:p>
          <w:p w14:paraId="3FE6B91D" w14:textId="46D14001" w:rsidR="00D11615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17/01/97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Theft Act 1968 S.8</w:t>
            </w:r>
          </w:p>
        </w:tc>
        <w:tc>
          <w:tcPr>
            <w:tcW w:w="3077" w:type="dxa"/>
            <w:shd w:val="clear" w:color="auto" w:fill="FFFFFF"/>
          </w:tcPr>
          <w:p w14:paraId="1158741D" w14:textId="0ADDF354" w:rsidR="00D11615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Young Offenders Institution 6 MTh’s</w:t>
            </w:r>
          </w:p>
        </w:tc>
      </w:tr>
    </w:tbl>
    <w:p w14:paraId="1D0F1E72" w14:textId="77777777" w:rsidR="00B452A0" w:rsidRPr="005A5C5D" w:rsidRDefault="00B452A0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</w:p>
    <w:p w14:paraId="3DFA03E3" w14:textId="5CCBB071" w:rsidR="00B452A0" w:rsidRPr="005A5C5D" w:rsidRDefault="005A5C5D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color w:val="000000"/>
          <w:sz w:val="18"/>
          <w:szCs w:val="18"/>
          <w:lang w:val="en-GB" w:eastAsia="en-GB"/>
        </w:rPr>
        <w:t>Continued</w:t>
      </w:r>
      <w:r>
        <w:rPr>
          <w:rFonts w:ascii="Courier New" w:hAnsi="Courier New" w:cs="Courier New"/>
          <w:color w:val="000000"/>
          <w:sz w:val="18"/>
          <w:szCs w:val="18"/>
          <w:lang w:val="en-GB" w:eastAsia="en-GB"/>
        </w:rPr>
        <w:t xml:space="preserve"> </w:t>
      </w:r>
      <w:r w:rsidRPr="005A5C5D">
        <w:rPr>
          <w:rFonts w:ascii="Courier New" w:hAnsi="Courier New" w:cs="Courier New"/>
          <w:color w:val="000000"/>
          <w:sz w:val="18"/>
          <w:szCs w:val="18"/>
          <w:lang w:val="en-GB" w:eastAsia="en-GB"/>
        </w:rPr>
        <w:t>On</w:t>
      </w:r>
      <w:proofErr w:type="gramEnd"/>
      <w:r w:rsidRPr="005A5C5D">
        <w:rPr>
          <w:rFonts w:ascii="Courier New" w:hAnsi="Courier New" w:cs="Courier New"/>
          <w:color w:val="000000"/>
          <w:sz w:val="18"/>
          <w:szCs w:val="18"/>
          <w:lang w:val="en-GB" w:eastAsia="en-GB"/>
        </w:rPr>
        <w:t xml:space="preserve"> Next Page</w:t>
      </w:r>
    </w:p>
    <w:p w14:paraId="42E9B62C" w14:textId="1A760C3C" w:rsidR="009A22C2" w:rsidRPr="005A5C5D" w:rsidRDefault="005A5C5D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512E500E" w14:textId="7E115F99" w:rsidR="00F544B1" w:rsidRPr="005A5C5D" w:rsidRDefault="005A5C5D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Page 25 </w:t>
      </w:r>
      <w:r>
        <w:rPr>
          <w:rFonts w:ascii="Courier New" w:hAnsi="Courier New" w:cs="Courier New"/>
          <w:sz w:val="18"/>
          <w:szCs w:val="18"/>
          <w:lang w:val="en-GB" w:eastAsia="en-GB"/>
        </w:rPr>
        <w:t>OF</w:t>
      </w: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31</w:t>
      </w:r>
    </w:p>
    <w:p w14:paraId="7935653E" w14:textId="5112CB0D" w:rsidR="00F544B1" w:rsidRPr="005A5C5D" w:rsidRDefault="005A5C5D" w:rsidP="009A22C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5 Of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9A22C2" w:rsidRPr="005A5C5D" w14:paraId="3BD43C95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AFE7BD2" w14:textId="798F3D93" w:rsidR="009A22C2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10.</w:t>
            </w:r>
          </w:p>
        </w:tc>
        <w:tc>
          <w:tcPr>
            <w:tcW w:w="4517" w:type="dxa"/>
            <w:shd w:val="clear" w:color="auto" w:fill="FFFFFF"/>
          </w:tcPr>
          <w:p w14:paraId="2FE0E5DB" w14:textId="1A7AD618" w:rsidR="009A22C2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10/06/98 Enfield Juvenile</w:t>
            </w:r>
          </w:p>
        </w:tc>
        <w:tc>
          <w:tcPr>
            <w:tcW w:w="3077" w:type="dxa"/>
            <w:shd w:val="clear" w:color="auto" w:fill="FFFFFF"/>
          </w:tcPr>
          <w:p w14:paraId="61DECFBC" w14:textId="77777777" w:rsidR="009A22C2" w:rsidRPr="00D11615" w:rsidRDefault="009A22C2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9A22C2" w:rsidRPr="005A5C5D" w14:paraId="0A5ABC40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824FF70" w14:textId="73437BF5" w:rsidR="009A22C2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04FC750A" w14:textId="39CA85A6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Common Assault</w:t>
            </w:r>
          </w:p>
          <w:p w14:paraId="1E684754" w14:textId="7B8D7653" w:rsidR="009A22C2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10/01/98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Criminal Justice Act 1988 S.39</w:t>
            </w:r>
          </w:p>
        </w:tc>
        <w:tc>
          <w:tcPr>
            <w:tcW w:w="3077" w:type="dxa"/>
            <w:shd w:val="clear" w:color="auto" w:fill="FFFFFF"/>
          </w:tcPr>
          <w:p w14:paraId="21851A9D" w14:textId="638C8FE5" w:rsidR="009A22C2" w:rsidRPr="00D11615" w:rsidRDefault="005A5C5D" w:rsidP="00EF56E0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50.00 Compensation 50.00</w:t>
            </w:r>
          </w:p>
        </w:tc>
      </w:tr>
    </w:tbl>
    <w:bookmarkEnd w:id="6"/>
    <w:p w14:paraId="4E65E61F" w14:textId="797FB3B6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4B076CC2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363A1EB6" w14:textId="6B279619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11.</w:t>
            </w:r>
          </w:p>
        </w:tc>
        <w:tc>
          <w:tcPr>
            <w:tcW w:w="4517" w:type="dxa"/>
            <w:shd w:val="clear" w:color="auto" w:fill="FFFFFF"/>
          </w:tcPr>
          <w:p w14:paraId="6EB8F1B9" w14:textId="6080A6A0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18/06/98 Haringey Juvenile</w:t>
            </w:r>
          </w:p>
        </w:tc>
        <w:tc>
          <w:tcPr>
            <w:tcW w:w="3077" w:type="dxa"/>
            <w:shd w:val="clear" w:color="auto" w:fill="FFFFFF"/>
          </w:tcPr>
          <w:p w14:paraId="481E3C98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5524E356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6E42AA3" w14:textId="529125A0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8FE9CB3" w14:textId="5FEFA0FE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Burglary and Theft - Non-Dwelling On 28/01/98 (Plea Not Known)</w:t>
            </w:r>
          </w:p>
          <w:p w14:paraId="3ACE6C0C" w14:textId="5042839D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• Theft Act 1968 S.9(L)(B)</w:t>
            </w:r>
          </w:p>
          <w:p w14:paraId="2A449917" w14:textId="27BBEA45" w:rsidR="00EF56E0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** Offence Committed on Bail **</w:t>
            </w:r>
          </w:p>
        </w:tc>
        <w:tc>
          <w:tcPr>
            <w:tcW w:w="3077" w:type="dxa"/>
            <w:shd w:val="clear" w:color="auto" w:fill="FFFFFF"/>
          </w:tcPr>
          <w:p w14:paraId="24B1D429" w14:textId="0410F05F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Young Offenders Institution 2 MTh’s</w:t>
            </w:r>
          </w:p>
        </w:tc>
      </w:tr>
    </w:tbl>
    <w:p w14:paraId="03324E29" w14:textId="6CABC32C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7A7C838C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3BED2E4C" w14:textId="593DE01A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12.</w:t>
            </w:r>
          </w:p>
        </w:tc>
        <w:tc>
          <w:tcPr>
            <w:tcW w:w="4517" w:type="dxa"/>
            <w:shd w:val="clear" w:color="auto" w:fill="FFFFFF"/>
          </w:tcPr>
          <w:p w14:paraId="1515E451" w14:textId="559D3EE3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13/08/98 Wood Green Crown</w:t>
            </w:r>
          </w:p>
        </w:tc>
        <w:tc>
          <w:tcPr>
            <w:tcW w:w="3077" w:type="dxa"/>
            <w:shd w:val="clear" w:color="auto" w:fill="FFFFFF"/>
          </w:tcPr>
          <w:p w14:paraId="03E4C594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520D4571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5CF8853" w14:textId="3EE6D925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1DBBB834" w14:textId="347C4BA2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Burglary W/L To Steal - Dwelling On 10/05/98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55AD925F" w14:textId="6473C935" w:rsidR="00EF56E0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S. 9(1) (A)</w:t>
            </w:r>
          </w:p>
        </w:tc>
        <w:tc>
          <w:tcPr>
            <w:tcW w:w="3077" w:type="dxa"/>
            <w:shd w:val="clear" w:color="auto" w:fill="FFFFFF"/>
          </w:tcPr>
          <w:p w14:paraId="7ED52584" w14:textId="530651C8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 12 MTh’s (T980434-2)</w:t>
            </w:r>
          </w:p>
        </w:tc>
      </w:tr>
    </w:tbl>
    <w:p w14:paraId="622DF011" w14:textId="739A526C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72E6F30F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75FAB39" w14:textId="0EECCDA1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13.</w:t>
            </w:r>
          </w:p>
        </w:tc>
        <w:tc>
          <w:tcPr>
            <w:tcW w:w="4517" w:type="dxa"/>
            <w:shd w:val="clear" w:color="auto" w:fill="FFFFFF"/>
          </w:tcPr>
          <w:p w14:paraId="4C386486" w14:textId="4157AAC7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26/08/98 Enfield Magistrates</w:t>
            </w:r>
          </w:p>
        </w:tc>
        <w:tc>
          <w:tcPr>
            <w:tcW w:w="3077" w:type="dxa"/>
            <w:shd w:val="clear" w:color="auto" w:fill="FFFFFF"/>
          </w:tcPr>
          <w:p w14:paraId="2A755913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0F3B4C1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1077964" w14:textId="7570A13B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7" w:name="_Hlk151801387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5950431" w14:textId="1F6E67DC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Whilst Disqualified On 23/02/98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36C8BD62" w14:textId="38E203C3" w:rsidR="00EF56E0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</w:t>
            </w:r>
          </w:p>
        </w:tc>
        <w:tc>
          <w:tcPr>
            <w:tcW w:w="3077" w:type="dxa"/>
            <w:shd w:val="clear" w:color="auto" w:fill="FFFFFF"/>
          </w:tcPr>
          <w:p w14:paraId="57A6B642" w14:textId="681FA210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</w:t>
            </w:r>
          </w:p>
          <w:p w14:paraId="4E161A17" w14:textId="6B0C586C" w:rsidR="00EF56E0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Disqualification From Driving 18 MTh’s Driving Licence Endorsed</w:t>
            </w:r>
          </w:p>
        </w:tc>
      </w:tr>
      <w:bookmarkEnd w:id="7"/>
      <w:tr w:rsidR="00F544B1" w:rsidRPr="005A5C5D" w14:paraId="281CA1DD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A1DAFF2" w14:textId="5B1B8CB6" w:rsidR="00F544B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475471FE" w14:textId="69932CE0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Using Vehicle While Uninsured On 23/02/98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7FF39673" w14:textId="53088EC2" w:rsidR="00F544B1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S.143&lt;2)</w:t>
            </w:r>
          </w:p>
        </w:tc>
        <w:tc>
          <w:tcPr>
            <w:tcW w:w="3077" w:type="dxa"/>
            <w:shd w:val="clear" w:color="auto" w:fill="FFFFFF"/>
          </w:tcPr>
          <w:p w14:paraId="3EDFBB2E" w14:textId="3C456FDE" w:rsidR="00F544B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  <w:tr w:rsidR="00F544B1" w:rsidRPr="005A5C5D" w14:paraId="0FB15C1F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6D7A6011" w14:textId="1F566E7E" w:rsidR="00F544B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lastRenderedPageBreak/>
              <w:t>3.</w:t>
            </w:r>
          </w:p>
        </w:tc>
        <w:tc>
          <w:tcPr>
            <w:tcW w:w="4517" w:type="dxa"/>
            <w:shd w:val="clear" w:color="auto" w:fill="FFFFFF"/>
          </w:tcPr>
          <w:p w14:paraId="694F0F17" w14:textId="53A904AB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Handling Stolen Goods (Receiving) On 23/02/98 {Plea: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0AC462A4" w14:textId="41FE2456" w:rsidR="00F544B1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S.22(L)</w:t>
            </w:r>
          </w:p>
        </w:tc>
        <w:tc>
          <w:tcPr>
            <w:tcW w:w="3077" w:type="dxa"/>
            <w:shd w:val="clear" w:color="auto" w:fill="FFFFFF"/>
          </w:tcPr>
          <w:p w14:paraId="2B08E7CD" w14:textId="66A87020" w:rsidR="00F544B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</w:t>
            </w:r>
          </w:p>
        </w:tc>
      </w:tr>
      <w:tr w:rsidR="00F544B1" w:rsidRPr="005A5C5D" w14:paraId="33521C9F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227D107" w14:textId="4C15D05D" w:rsidR="00F544B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4.</w:t>
            </w:r>
          </w:p>
        </w:tc>
        <w:tc>
          <w:tcPr>
            <w:tcW w:w="4517" w:type="dxa"/>
            <w:shd w:val="clear" w:color="auto" w:fill="FFFFFF"/>
          </w:tcPr>
          <w:p w14:paraId="29801304" w14:textId="16250172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Whilst Disqualified On 23/02/98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6C8AC31F" w14:textId="12C802FA" w:rsidR="00F544B1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S.103(1)(B)</w:t>
            </w:r>
          </w:p>
        </w:tc>
        <w:tc>
          <w:tcPr>
            <w:tcW w:w="3077" w:type="dxa"/>
            <w:shd w:val="clear" w:color="auto" w:fill="FFFFFF"/>
          </w:tcPr>
          <w:p w14:paraId="226C6457" w14:textId="13FEEB1A" w:rsidR="00F544B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Order Driving Licence Endorsed</w:t>
            </w:r>
          </w:p>
        </w:tc>
      </w:tr>
      <w:tr w:rsidR="00F544B1" w:rsidRPr="005A5C5D" w14:paraId="2D18228A" w14:textId="77777777" w:rsidTr="00F5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020D062" w14:textId="3F8D4373" w:rsidR="00F544B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5.</w:t>
            </w:r>
          </w:p>
        </w:tc>
        <w:tc>
          <w:tcPr>
            <w:tcW w:w="4517" w:type="dxa"/>
            <w:shd w:val="clear" w:color="auto" w:fill="FFFFFF"/>
          </w:tcPr>
          <w:p w14:paraId="010FE6C9" w14:textId="24B5266B" w:rsidR="00F544B1" w:rsidRPr="005A5C5D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Using Vehicle While Uninsured On 23/02/98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35E72A86" w14:textId="72BD9F1D" w:rsidR="00F544B1" w:rsidRPr="00D11615" w:rsidRDefault="005A5C5D" w:rsidP="00F544B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S.143(2)</w:t>
            </w:r>
          </w:p>
        </w:tc>
        <w:tc>
          <w:tcPr>
            <w:tcW w:w="3077" w:type="dxa"/>
            <w:shd w:val="clear" w:color="auto" w:fill="FFFFFF"/>
          </w:tcPr>
          <w:p w14:paraId="00573851" w14:textId="7C48FBEA" w:rsidR="00F544B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</w:t>
            </w:r>
          </w:p>
        </w:tc>
      </w:tr>
    </w:tbl>
    <w:p w14:paraId="606A2621" w14:textId="5649106B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5456D315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6345ADE8" w14:textId="3241F89F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14.</w:t>
            </w:r>
          </w:p>
        </w:tc>
        <w:tc>
          <w:tcPr>
            <w:tcW w:w="4517" w:type="dxa"/>
            <w:shd w:val="clear" w:color="auto" w:fill="FFFFFF"/>
          </w:tcPr>
          <w:p w14:paraId="032D8908" w14:textId="0B2B8CE3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04/11/98 Enfield Magistrates</w:t>
            </w:r>
          </w:p>
        </w:tc>
        <w:tc>
          <w:tcPr>
            <w:tcW w:w="3077" w:type="dxa"/>
            <w:shd w:val="clear" w:color="auto" w:fill="FFFFFF"/>
          </w:tcPr>
          <w:p w14:paraId="04EEB307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66477BB3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1ECBEAA" w14:textId="1B3D1999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8" w:name="_Hlk151801530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125B357C" w14:textId="548F8C98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Whilst Disqualified . On 19/10/98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1972 S.99(B)</w:t>
            </w:r>
          </w:p>
        </w:tc>
        <w:tc>
          <w:tcPr>
            <w:tcW w:w="3077" w:type="dxa"/>
            <w:shd w:val="clear" w:color="auto" w:fill="FFFFFF"/>
          </w:tcPr>
          <w:p w14:paraId="501F9297" w14:textId="00B3097F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Attendance Centre 24 Hrs Driving Licence Endorsed</w:t>
            </w:r>
          </w:p>
        </w:tc>
      </w:tr>
      <w:bookmarkEnd w:id="8"/>
      <w:tr w:rsidR="00DF5D54" w:rsidRPr="005A5C5D" w14:paraId="31B3B173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457706F" w14:textId="70D84ACA" w:rsidR="00DF5D54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02289A5A" w14:textId="6DCF3B52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2. No Insurance</w:t>
            </w:r>
          </w:p>
          <w:p w14:paraId="6AB62B9C" w14:textId="22118620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19/10/98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49811682" w14:textId="2F864896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. Road Traffic Act 1988 S,143(2)</w:t>
            </w:r>
          </w:p>
        </w:tc>
        <w:tc>
          <w:tcPr>
            <w:tcW w:w="3077" w:type="dxa"/>
            <w:shd w:val="clear" w:color="auto" w:fill="FFFFFF"/>
          </w:tcPr>
          <w:p w14:paraId="78495E4D" w14:textId="138F2947" w:rsidR="00DF5D54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Driving Licence Endorsed 6 Penalty Points</w:t>
            </w:r>
          </w:p>
        </w:tc>
      </w:tr>
    </w:tbl>
    <w:p w14:paraId="504989C5" w14:textId="77627756" w:rsidR="00DF5D54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>Continued On</w:t>
      </w:r>
      <w:proofErr w:type="gramEnd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Next Page</w:t>
      </w:r>
    </w:p>
    <w:p w14:paraId="3ABF83C1" w14:textId="02986AC8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78D5A4E5" w14:textId="2D523C98" w:rsidR="00DF5D54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Page 26 </w:t>
      </w:r>
      <w:r>
        <w:rPr>
          <w:rFonts w:ascii="Courier New" w:hAnsi="Courier New" w:cs="Courier New"/>
          <w:sz w:val="18"/>
          <w:szCs w:val="18"/>
          <w:lang w:val="en-GB" w:eastAsia="en-GB"/>
        </w:rPr>
        <w:t>OF</w:t>
      </w: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31</w:t>
      </w:r>
    </w:p>
    <w:p w14:paraId="01B00E64" w14:textId="7665879B" w:rsidR="00DF5D54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6 Of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4517"/>
        <w:gridCol w:w="3077"/>
      </w:tblGrid>
      <w:tr w:rsidR="00EF56E0" w:rsidRPr="005A5C5D" w14:paraId="5B5F8B3E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602E4ABE" w14:textId="2F9386E7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15.</w:t>
            </w:r>
          </w:p>
        </w:tc>
        <w:tc>
          <w:tcPr>
            <w:tcW w:w="4517" w:type="dxa"/>
            <w:shd w:val="clear" w:color="auto" w:fill="FFFFFF"/>
          </w:tcPr>
          <w:p w14:paraId="6AF64DBD" w14:textId="386A4815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18/11/98  Enfield Juvenile</w:t>
            </w:r>
          </w:p>
        </w:tc>
        <w:tc>
          <w:tcPr>
            <w:tcW w:w="3077" w:type="dxa"/>
            <w:shd w:val="clear" w:color="auto" w:fill="FFFFFF"/>
          </w:tcPr>
          <w:p w14:paraId="06112906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67D083B7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7B6DAEF9" w14:textId="7BF19385" w:rsidR="00EF56E0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9" w:name="_Hlk151801785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39DE846A" w14:textId="56F8EC31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Whilst Disqualified On 12/11/98 (Plea Not Known) ' Road Traffic Act 1988 S.103(1)(B)</w:t>
            </w:r>
          </w:p>
        </w:tc>
        <w:tc>
          <w:tcPr>
            <w:tcW w:w="3077" w:type="dxa"/>
            <w:shd w:val="clear" w:color="auto" w:fill="FFFFFF"/>
          </w:tcPr>
          <w:p w14:paraId="288A9706" w14:textId="0AE5BEAE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Imprisonment 5 MTh’s</w:t>
            </w:r>
          </w:p>
        </w:tc>
      </w:tr>
      <w:bookmarkEnd w:id="9"/>
      <w:tr w:rsidR="00DF5D54" w:rsidRPr="005A5C5D" w14:paraId="50E2AC9F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08947ADF" w14:textId="4B9D2CAE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433A8086" w14:textId="5A896951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36616168" w14:textId="77777777" w:rsidR="00DF5D54" w:rsidRPr="00D11615" w:rsidRDefault="00DF5D54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F5D54" w:rsidRPr="005A5C5D" w14:paraId="5101EF06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38D1A355" w14:textId="24B2351D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5D02C80A" w14:textId="63DC54C0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Dangerous Driving .</w:t>
            </w:r>
          </w:p>
          <w:p w14:paraId="5D73C506" w14:textId="46EB5F92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12/11/98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1988 S.2</w:t>
            </w:r>
          </w:p>
        </w:tc>
        <w:tc>
          <w:tcPr>
            <w:tcW w:w="3077" w:type="dxa"/>
            <w:shd w:val="clear" w:color="auto" w:fill="FFFFFF"/>
          </w:tcPr>
          <w:p w14:paraId="3D5A6C85" w14:textId="47E7DF41" w:rsidR="00DF5D54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Imprisonment 5 MTh’s</w:t>
            </w:r>
          </w:p>
        </w:tc>
      </w:tr>
      <w:tr w:rsidR="00DF5D54" w:rsidRPr="005A5C5D" w14:paraId="1E788D4D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523BA8AC" w14:textId="65701DA1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55C2B31D" w14:textId="0CC766D6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295E3734" w14:textId="77777777" w:rsidR="00DF5D54" w:rsidRPr="00D11615" w:rsidRDefault="00DF5D54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DF5D54" w:rsidRPr="005A5C5D" w14:paraId="0763FE99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11D17A6C" w14:textId="0A7E4326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4517" w:type="dxa"/>
            <w:shd w:val="clear" w:color="auto" w:fill="FFFFFF"/>
          </w:tcPr>
          <w:p w14:paraId="3239B3FF" w14:textId="19B22998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Insurance •</w:t>
            </w:r>
          </w:p>
          <w:p w14:paraId="2C524499" w14:textId="256C90F0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12/11/98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1988 S.143(2)</w:t>
            </w:r>
          </w:p>
        </w:tc>
        <w:tc>
          <w:tcPr>
            <w:tcW w:w="3077" w:type="dxa"/>
            <w:shd w:val="clear" w:color="auto" w:fill="FFFFFF"/>
          </w:tcPr>
          <w:p w14:paraId="6B1E605F" w14:textId="6E6E543A" w:rsidR="00DF5D54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</w:t>
            </w:r>
          </w:p>
        </w:tc>
      </w:tr>
      <w:tr w:rsidR="00DF5D54" w:rsidRPr="005A5C5D" w14:paraId="25B77EF8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5" w:type="dxa"/>
            <w:shd w:val="clear" w:color="auto" w:fill="FFFFFF"/>
          </w:tcPr>
          <w:p w14:paraId="222ADE38" w14:textId="35B7A3CC" w:rsidR="00DF5D54" w:rsidRPr="00D11615" w:rsidRDefault="005A5C5D" w:rsidP="00DF5D54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619BCB61" w14:textId="7B6ABADF" w:rsidR="00DF5D54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30D63B8E" w14:textId="77777777" w:rsidR="00DF5D54" w:rsidRPr="00D11615" w:rsidRDefault="00DF5D54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4559E8B5" w14:textId="3B424BBE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597DDCBB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54150CE" w14:textId="34277408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16.</w:t>
            </w:r>
          </w:p>
        </w:tc>
        <w:tc>
          <w:tcPr>
            <w:tcW w:w="4517" w:type="dxa"/>
            <w:shd w:val="clear" w:color="auto" w:fill="FFFFFF"/>
          </w:tcPr>
          <w:p w14:paraId="55C5BBA3" w14:textId="035DF9FB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17/06/99 Enfield Magistrates</w:t>
            </w:r>
          </w:p>
        </w:tc>
        <w:tc>
          <w:tcPr>
            <w:tcW w:w="3077" w:type="dxa"/>
            <w:shd w:val="clear" w:color="auto" w:fill="FFFFFF"/>
          </w:tcPr>
          <w:p w14:paraId="1DBC3D06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34F69644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C89CBB2" w14:textId="5065280C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787ECFAA" w14:textId="157D5654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Handling</w:t>
            </w:r>
          </w:p>
          <w:p w14:paraId="5D585CBB" w14:textId="739657A9" w:rsidR="00EF56E0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14/04/99 (Plea-.Guilty) Theft Act 1968 S.22</w:t>
            </w:r>
          </w:p>
        </w:tc>
        <w:tc>
          <w:tcPr>
            <w:tcW w:w="3077" w:type="dxa"/>
            <w:shd w:val="clear" w:color="auto" w:fill="FFFFFF"/>
          </w:tcPr>
          <w:p w14:paraId="21EA4F72" w14:textId="54CFD14C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Probation Order 24 MTh’s Curfew Order 3 MTh’s 7pm-7am Saturday and Sunday Costs 40.00</w:t>
            </w:r>
          </w:p>
        </w:tc>
      </w:tr>
    </w:tbl>
    <w:p w14:paraId="72EF7DF9" w14:textId="509F4A92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bookmarkStart w:id="10" w:name="_Hlk151800225"/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9"/>
        <w:gridCol w:w="4508"/>
        <w:gridCol w:w="9"/>
        <w:gridCol w:w="3068"/>
        <w:gridCol w:w="9"/>
      </w:tblGrid>
      <w:tr w:rsidR="00EF56E0" w:rsidRPr="005A5C5D" w14:paraId="7C62800A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8C0C067" w14:textId="7B94786A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17.</w:t>
            </w:r>
          </w:p>
        </w:tc>
        <w:tc>
          <w:tcPr>
            <w:tcW w:w="4517" w:type="dxa"/>
            <w:gridSpan w:val="2"/>
            <w:shd w:val="clear" w:color="auto" w:fill="FFFFFF"/>
          </w:tcPr>
          <w:p w14:paraId="45A20E80" w14:textId="7AA2B0E5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05/06/00 Enfield Magistrates </w:t>
            </w:r>
          </w:p>
        </w:tc>
        <w:tc>
          <w:tcPr>
            <w:tcW w:w="3077" w:type="dxa"/>
            <w:gridSpan w:val="2"/>
            <w:shd w:val="clear" w:color="auto" w:fill="FFFFFF"/>
          </w:tcPr>
          <w:p w14:paraId="75133198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20B4D4C0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9D6E828" w14:textId="5C2062CC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gridSpan w:val="2"/>
            <w:shd w:val="clear" w:color="auto" w:fill="FFFFFF"/>
          </w:tcPr>
          <w:p w14:paraId="4CF5E31C" w14:textId="46637FE4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Use Disorderly Behaviour Or</w:t>
            </w:r>
          </w:p>
          <w:p w14:paraId="10168E8E" w14:textId="02C8090B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Threatening/Abusive/Insulting Words Likely, To Cause Harassment Alarm or Distress</w:t>
            </w:r>
          </w:p>
          <w:p w14:paraId="4C6787D8" w14:textId="1D4FDBAA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02/02/.00 (Plea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: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</w:t>
            </w:r>
          </w:p>
          <w:p w14:paraId="74952F5A" w14:textId="27648B2A" w:rsidR="00EF56E0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Public Order Act 1986 3.5 (1) (A)</w:t>
            </w:r>
          </w:p>
        </w:tc>
        <w:tc>
          <w:tcPr>
            <w:tcW w:w="3077" w:type="dxa"/>
            <w:gridSpan w:val="2"/>
            <w:shd w:val="clear" w:color="auto" w:fill="FFFFFF"/>
          </w:tcPr>
          <w:p w14:paraId="3AC8D46E" w14:textId="77187F24" w:rsidR="00DF5D54" w:rsidRPr="005A5C5D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12 MTh’s</w:t>
            </w:r>
          </w:p>
          <w:p w14:paraId="1A469452" w14:textId="41AC7A24" w:rsidR="00EF56E0" w:rsidRPr="00D11615" w:rsidRDefault="005A5C5D" w:rsidP="00DF5D54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Costs 40.00</w:t>
            </w:r>
          </w:p>
        </w:tc>
      </w:tr>
      <w:tr w:rsidR="00DF5D54" w:rsidRPr="005A5C5D" w14:paraId="18585739" w14:textId="77777777" w:rsidTr="00DF5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8" w:type="dxa"/>
            <w:gridSpan w:val="2"/>
            <w:shd w:val="clear" w:color="auto" w:fill="FFFFFF"/>
          </w:tcPr>
          <w:p w14:paraId="4D598507" w14:textId="7E84F38F" w:rsidR="00DF5D54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gridSpan w:val="2"/>
            <w:shd w:val="clear" w:color="auto" w:fill="FFFFFF"/>
          </w:tcPr>
          <w:p w14:paraId="7E512C24" w14:textId="25BAF412" w:rsidR="00DF5D54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gridSpan w:val="2"/>
            <w:shd w:val="clear" w:color="auto" w:fill="FFFFFF"/>
          </w:tcPr>
          <w:p w14:paraId="0B174FAD" w14:textId="77777777" w:rsidR="00DF5D54" w:rsidRPr="00D11615" w:rsidRDefault="00DF5D54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54527DC0" w14:textId="19C9EA0D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0AB4C4A3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BAF0AD5" w14:textId="5B507E9F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18.</w:t>
            </w:r>
          </w:p>
        </w:tc>
        <w:tc>
          <w:tcPr>
            <w:tcW w:w="4517" w:type="dxa"/>
            <w:shd w:val="clear" w:color="auto" w:fill="FFFFFF"/>
          </w:tcPr>
          <w:p w14:paraId="053F96A7" w14:textId="6AE8CF4C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07/07/00 Enfield Magistrates</w:t>
            </w:r>
          </w:p>
        </w:tc>
        <w:tc>
          <w:tcPr>
            <w:tcW w:w="3077" w:type="dxa"/>
            <w:shd w:val="clear" w:color="auto" w:fill="FFFFFF"/>
          </w:tcPr>
          <w:p w14:paraId="73832F26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FE15EE4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3E85032" w14:textId="4B2AA912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11" w:name="_Hlk151802077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420928DB" w14:textId="1BAABF02" w:rsidR="006F1F61" w:rsidRPr="005A5C5D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Whilst Disqualified On 22/10/99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125963BC" w14:textId="7C2042D4" w:rsidR="00EF56E0" w:rsidRPr="00D11615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S.103(1) (B)</w:t>
            </w:r>
          </w:p>
        </w:tc>
        <w:tc>
          <w:tcPr>
            <w:tcW w:w="3077" w:type="dxa"/>
            <w:shd w:val="clear" w:color="auto" w:fill="FFFFFF"/>
          </w:tcPr>
          <w:p w14:paraId="1E4FE3D6" w14:textId="7101453D" w:rsidR="006F1F61" w:rsidRPr="005A5C5D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 Curfew Order 3 MThs at 2 Byron Terrace,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Hertford Rd,Lndn,N9</w:t>
            </w:r>
          </w:p>
          <w:p w14:paraId="0A53E769" w14:textId="64337A75" w:rsidR="00EF56E0" w:rsidRPr="00D11615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7dg.8am-8pm,Mon-Sun(Inc)</w:t>
            </w:r>
          </w:p>
        </w:tc>
      </w:tr>
      <w:bookmarkEnd w:id="10"/>
      <w:bookmarkEnd w:id="11"/>
      <w:tr w:rsidR="006F1F61" w:rsidRPr="005A5C5D" w14:paraId="508E0D61" w14:textId="77777777" w:rsidTr="006F1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38E08D8" w14:textId="5A2C08D4" w:rsidR="006F1F61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037E7FE5" w14:textId="1421F254" w:rsidR="006F1F61" w:rsidRPr="005A5C5D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2. Theft from Vehicle .</w:t>
            </w:r>
          </w:p>
          <w:p w14:paraId="2AF63EBB" w14:textId="006E76B0" w:rsidR="006F1F61" w:rsidRPr="00D11615" w:rsidRDefault="005A5C5D" w:rsidP="006F1F61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24/09/99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 Theft Act 1968 S.1.</w:t>
            </w:r>
          </w:p>
        </w:tc>
        <w:tc>
          <w:tcPr>
            <w:tcW w:w="3077" w:type="dxa"/>
            <w:shd w:val="clear" w:color="auto" w:fill="FFFFFF"/>
          </w:tcPr>
          <w:p w14:paraId="43D153F1" w14:textId="5EE15461" w:rsidR="006F1F61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Compensation 50.00 Curfew Order 3 MThs at 2 Byron Terrace,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Hertford •Rd,Lndn,N9 7dg.Sam-8 Pm,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Mon-Sun</w:t>
            </w:r>
          </w:p>
        </w:tc>
      </w:tr>
    </w:tbl>
    <w:p w14:paraId="564A48B3" w14:textId="456B1F2C" w:rsidR="001A07A3" w:rsidRPr="005A5C5D" w:rsidRDefault="005A5C5D" w:rsidP="001A07A3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>Continued On</w:t>
      </w:r>
      <w:proofErr w:type="gramEnd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Next Page</w:t>
      </w:r>
    </w:p>
    <w:p w14:paraId="33A469EA" w14:textId="0E1A5C25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035F9816" w14:textId="722DDCC9" w:rsidR="001A07A3" w:rsidRPr="005A5C5D" w:rsidRDefault="005A5C5D" w:rsidP="001A07A3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Page 27 </w:t>
      </w:r>
      <w:r>
        <w:rPr>
          <w:rFonts w:ascii="Courier New" w:hAnsi="Courier New" w:cs="Courier New"/>
          <w:sz w:val="18"/>
          <w:szCs w:val="18"/>
          <w:lang w:val="en-GB" w:eastAsia="en-GB"/>
        </w:rPr>
        <w:t>OF</w:t>
      </w: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31</w:t>
      </w:r>
    </w:p>
    <w:p w14:paraId="652CD120" w14:textId="6B21F531" w:rsidR="001A07A3" w:rsidRPr="005A5C5D" w:rsidRDefault="005A5C5D" w:rsidP="001A07A3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7 Of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1A07A3" w:rsidRPr="005A5C5D" w14:paraId="4D9E57B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5801790" w14:textId="47AB03FF" w:rsidR="001A07A3" w:rsidRPr="00D11615" w:rsidRDefault="005A5C5D" w:rsidP="001A07A3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19.</w:t>
            </w:r>
          </w:p>
        </w:tc>
        <w:tc>
          <w:tcPr>
            <w:tcW w:w="4517" w:type="dxa"/>
            <w:shd w:val="clear" w:color="auto" w:fill="FFFFFF"/>
          </w:tcPr>
          <w:p w14:paraId="5E14DC2F" w14:textId="108E1A60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05/01/01 Enfield Magistrates</w:t>
            </w:r>
          </w:p>
        </w:tc>
        <w:tc>
          <w:tcPr>
            <w:tcW w:w="3077" w:type="dxa"/>
            <w:shd w:val="clear" w:color="auto" w:fill="FFFFFF"/>
          </w:tcPr>
          <w:p w14:paraId="614FCDFD" w14:textId="77777777" w:rsidR="001A07A3" w:rsidRPr="00D11615" w:rsidRDefault="001A07A3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1A07A3" w:rsidRPr="005A5C5D" w14:paraId="7324044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E9834DD" w14:textId="377526CC" w:rsidR="001A07A3" w:rsidRPr="00D11615" w:rsidRDefault="005A5C5D" w:rsidP="001A07A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3C52D3C0" w14:textId="0A6D310C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Possessing Controlled Drug - Class B - Cannabis</w:t>
            </w:r>
          </w:p>
          <w:p w14:paraId="509246D0" w14:textId="647C05C0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07/12/00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4030E843" w14:textId="74985215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S.5(2)</w:t>
            </w:r>
          </w:p>
        </w:tc>
        <w:tc>
          <w:tcPr>
            <w:tcW w:w="3077" w:type="dxa"/>
            <w:shd w:val="clear" w:color="auto" w:fill="FFFFFF"/>
          </w:tcPr>
          <w:p w14:paraId="2F4B3459" w14:textId="3A24FCD5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12 MTh’s Forfeiture/Confiscation Order for Drugs</w:t>
            </w:r>
          </w:p>
        </w:tc>
      </w:tr>
    </w:tbl>
    <w:p w14:paraId="3E8DCBB1" w14:textId="55509C79" w:rsidR="001A07A3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1A07A3" w:rsidRPr="005A5C5D" w14:paraId="6869E9B8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6912EBF" w14:textId="45213569" w:rsidR="001A07A3" w:rsidRPr="00D11615" w:rsidRDefault="005A5C5D" w:rsidP="001A07A3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20.</w:t>
            </w:r>
          </w:p>
        </w:tc>
        <w:tc>
          <w:tcPr>
            <w:tcW w:w="4517" w:type="dxa"/>
            <w:shd w:val="clear" w:color="auto" w:fill="FFFFFF"/>
          </w:tcPr>
          <w:p w14:paraId="3ABB5537" w14:textId="283402AA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22/05/01 Enfield Magistrates</w:t>
            </w:r>
          </w:p>
        </w:tc>
        <w:tc>
          <w:tcPr>
            <w:tcW w:w="3077" w:type="dxa"/>
            <w:shd w:val="clear" w:color="auto" w:fill="FFFFFF"/>
          </w:tcPr>
          <w:p w14:paraId="3FC0F453" w14:textId="77777777" w:rsidR="001A07A3" w:rsidRPr="00D11615" w:rsidRDefault="001A07A3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1A07A3" w:rsidRPr="005A5C5D" w14:paraId="1280D91C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2382251" w14:textId="25592531" w:rsidR="001A07A3" w:rsidRPr="00D11615" w:rsidRDefault="005A5C5D" w:rsidP="001A07A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38F328A9" w14:textId="4036D1AC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Assault A Constable</w:t>
            </w:r>
          </w:p>
          <w:p w14:paraId="7E895B88" w14:textId="04F584F9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21/07/00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 Police Act 1996 S.89(L)</w:t>
            </w:r>
          </w:p>
        </w:tc>
        <w:tc>
          <w:tcPr>
            <w:tcW w:w="3077" w:type="dxa"/>
            <w:shd w:val="clear" w:color="auto" w:fill="FFFFFF"/>
          </w:tcPr>
          <w:p w14:paraId="76897600" w14:textId="2BC4E128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Curfew Order 4 MTh’s Costs 55.00 Compensation 100.00</w:t>
            </w:r>
          </w:p>
        </w:tc>
      </w:tr>
      <w:tr w:rsidR="001A07A3" w:rsidRPr="005A5C5D" w14:paraId="664236D0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2A39A6CF" w14:textId="260AD111" w:rsidR="001A07A3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12" w:name="_Hlk151800292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06828427" w14:textId="5FCAB4C1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2. Using Threatening, Abusive, Insulting Words or Behaviour W/I To Cause Fear or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lastRenderedPageBreak/>
              <w:t>Provocation of Violence , On 21/07/00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00C122B4" w14:textId="24D4FF03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. Public Order Act 1986 S..4(L) (A)</w:t>
            </w:r>
          </w:p>
        </w:tc>
        <w:tc>
          <w:tcPr>
            <w:tcW w:w="3077" w:type="dxa"/>
            <w:shd w:val="clear" w:color="auto" w:fill="FFFFFF"/>
          </w:tcPr>
          <w:p w14:paraId="0C5CFC28" w14:textId="49F54204" w:rsidR="001A07A3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lastRenderedPageBreak/>
              <w:t>Curfew Order 4 MTh’s</w:t>
            </w:r>
          </w:p>
        </w:tc>
      </w:tr>
    </w:tbl>
    <w:p w14:paraId="3547B006" w14:textId="60D27A58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02F4257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A389EF0" w14:textId="1E9E301F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21.</w:t>
            </w:r>
          </w:p>
        </w:tc>
        <w:tc>
          <w:tcPr>
            <w:tcW w:w="4517" w:type="dxa"/>
            <w:shd w:val="clear" w:color="auto" w:fill="FFFFFF"/>
          </w:tcPr>
          <w:p w14:paraId="09361EFA" w14:textId="27888FF1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12/08/02 Enfield Magistrates</w:t>
            </w:r>
          </w:p>
        </w:tc>
        <w:tc>
          <w:tcPr>
            <w:tcW w:w="3077" w:type="dxa"/>
            <w:shd w:val="clear" w:color="auto" w:fill="FFFFFF"/>
          </w:tcPr>
          <w:p w14:paraId="7C4F22BA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77E77E83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6B4E35A6" w14:textId="4FA56020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47D9C047" w14:textId="71766E61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Destroy or Damage Property (Value of Damage #5000 Or Less - Offence Against Criminal Damage Act 1971 Only)</w:t>
            </w:r>
          </w:p>
          <w:p w14:paraId="07B23325" w14:textId="4D1BA1A7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10/11/01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326CFEF8" w14:textId="7B77EBE9" w:rsidR="00EF56E0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Criminal Damage Act 1971 S.1(L)</w:t>
            </w:r>
          </w:p>
        </w:tc>
        <w:tc>
          <w:tcPr>
            <w:tcW w:w="3077" w:type="dxa"/>
            <w:shd w:val="clear" w:color="auto" w:fill="FFFFFF"/>
          </w:tcPr>
          <w:p w14:paraId="1A7E3C99" w14:textId="2C1CFC13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200.00 ‘ Costs 200.00 . Compensation 80.00</w:t>
            </w:r>
          </w:p>
        </w:tc>
      </w:tr>
    </w:tbl>
    <w:p w14:paraId="06ED6BFE" w14:textId="5047DA02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2A44254C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D54A140" w14:textId="1EBC21CA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22.</w:t>
            </w:r>
          </w:p>
        </w:tc>
        <w:tc>
          <w:tcPr>
            <w:tcW w:w="4517" w:type="dxa"/>
            <w:shd w:val="clear" w:color="auto" w:fill="FFFFFF"/>
          </w:tcPr>
          <w:p w14:paraId="12BAF403" w14:textId="325B1C91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24/04/03 Enfield Magistrates</w:t>
            </w:r>
          </w:p>
        </w:tc>
        <w:tc>
          <w:tcPr>
            <w:tcW w:w="3077" w:type="dxa"/>
            <w:shd w:val="clear" w:color="auto" w:fill="FFFFFF"/>
          </w:tcPr>
          <w:p w14:paraId="292FCFD0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62E144B1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3579A12" w14:textId="38EB762E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06B61DAD" w14:textId="6D01058E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Possession of A Class B Drug - Cannabis Resin .</w:t>
            </w:r>
          </w:p>
          <w:p w14:paraId="139D2787" w14:textId="38156B85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02/11/02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22BE66A1" w14:textId="4E973F9A" w:rsidR="00EF56E0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S.5(2)</w:t>
            </w:r>
          </w:p>
        </w:tc>
        <w:tc>
          <w:tcPr>
            <w:tcW w:w="3077" w:type="dxa"/>
            <w:shd w:val="clear" w:color="auto" w:fill="FFFFFF"/>
          </w:tcPr>
          <w:p w14:paraId="7D73E9E7" w14:textId="1C176C9E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Forfeiture/Confiscation of Cannabis</w:t>
            </w:r>
          </w:p>
        </w:tc>
      </w:tr>
    </w:tbl>
    <w:p w14:paraId="77152B37" w14:textId="2F560D1A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20344487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0227D2EC" w14:textId="1E67C165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23.</w:t>
            </w:r>
          </w:p>
        </w:tc>
        <w:tc>
          <w:tcPr>
            <w:tcW w:w="4517" w:type="dxa"/>
            <w:shd w:val="clear" w:color="auto" w:fill="FFFFFF"/>
          </w:tcPr>
          <w:p w14:paraId="4CD3579D" w14:textId="0F1AF3B2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24/04/03 Enfield Magistrates</w:t>
            </w:r>
          </w:p>
        </w:tc>
        <w:tc>
          <w:tcPr>
            <w:tcW w:w="3077" w:type="dxa"/>
            <w:shd w:val="clear" w:color="auto" w:fill="FFFFFF"/>
          </w:tcPr>
          <w:p w14:paraId="62D4FE7F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309F0F77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035A239" w14:textId="6F9B24AD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bookmarkStart w:id="13" w:name="_Hlk151802650"/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5DEDF4B" w14:textId="28CA9DB7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Taking Motor Vehicle Without. Consent On 17/06/02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</w:t>
            </w:r>
          </w:p>
          <w:p w14:paraId="749D1A81" w14:textId="48E1FCCE" w:rsidR="00EF56E0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Theft Act 1968 8.12(1)</w:t>
            </w:r>
          </w:p>
        </w:tc>
        <w:tc>
          <w:tcPr>
            <w:tcW w:w="3077" w:type="dxa"/>
            <w:shd w:val="clear" w:color="auto" w:fill="FFFFFF"/>
          </w:tcPr>
          <w:p w14:paraId="4A0EB0BD" w14:textId="18A04F5D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Imprisonment 6 MTh’s.</w:t>
            </w:r>
          </w:p>
        </w:tc>
      </w:tr>
      <w:bookmarkEnd w:id="13"/>
      <w:tr w:rsidR="001A07A3" w:rsidRPr="005A5C5D" w14:paraId="05D64FBE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DFFCE8C" w14:textId="01202B27" w:rsidR="001A07A3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59A3C260" w14:textId="00114B81" w:rsidR="001A07A3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Using Vehicle While Uninsured On 17/06/02 {Plea: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1988. S.143 (2)</w:t>
            </w:r>
          </w:p>
        </w:tc>
        <w:tc>
          <w:tcPr>
            <w:tcW w:w="3077" w:type="dxa"/>
            <w:shd w:val="clear" w:color="auto" w:fill="FFFFFF"/>
          </w:tcPr>
          <w:p w14:paraId="7A64BDE7" w14:textId="2122A9C0" w:rsidR="001A07A3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Disqualification from Driving 12 MTh’s Varied on Appeal 25/07/03 Disquali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fied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Reduced From 12 Months To 3 Months Driving Licence Endorsed</w:t>
            </w:r>
          </w:p>
        </w:tc>
      </w:tr>
      <w:tr w:rsidR="001A07A3" w:rsidRPr="005A5C5D" w14:paraId="24CB0B0C" w14:textId="77777777" w:rsidTr="001A0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62BB43C" w14:textId="2C8C511D" w:rsidR="001A07A3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4517" w:type="dxa"/>
            <w:shd w:val="clear" w:color="auto" w:fill="FFFFFF"/>
          </w:tcPr>
          <w:p w14:paraId="40C493E4" w14:textId="4B923797" w:rsidR="001A07A3" w:rsidRPr="005A5C5D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Without Reasonable Consideration</w:t>
            </w:r>
          </w:p>
          <w:p w14:paraId="05AE4920" w14:textId="68D9CD07" w:rsidR="001A07A3" w:rsidRPr="00D11615" w:rsidRDefault="005A5C5D" w:rsidP="001A07A3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17/06/02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Known) Road Traffic Act 1988 S.3 .</w:t>
            </w:r>
          </w:p>
        </w:tc>
        <w:tc>
          <w:tcPr>
            <w:tcW w:w="3077" w:type="dxa"/>
            <w:shd w:val="clear" w:color="auto" w:fill="FFFFFF"/>
          </w:tcPr>
          <w:p w14:paraId="0A3816B0" w14:textId="53BC015F" w:rsidR="001A07A3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 Disqualification from Driving 12 MTh’s Varied on Appeal 25/07/03</w:t>
            </w:r>
          </w:p>
        </w:tc>
      </w:tr>
    </w:tbl>
    <w:p w14:paraId="1927027D" w14:textId="269AB0F0" w:rsidR="001A07A3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>Continued On</w:t>
      </w:r>
      <w:proofErr w:type="gramEnd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Next Pape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453F7C" w:rsidRPr="005A5C5D" w14:paraId="00BC04AC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46FF79C0" w14:textId="20034CFB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4.</w:t>
            </w:r>
          </w:p>
        </w:tc>
        <w:tc>
          <w:tcPr>
            <w:tcW w:w="4517" w:type="dxa"/>
            <w:shd w:val="clear" w:color="auto" w:fill="FFFFFF"/>
          </w:tcPr>
          <w:p w14:paraId="4873DA47" w14:textId="25518E06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24/04/03 Enfield Magistrates (Coni . Driving Without Reasonable+ (Cont.)</w:t>
            </w:r>
          </w:p>
        </w:tc>
        <w:tc>
          <w:tcPr>
            <w:tcW w:w="3077" w:type="dxa"/>
            <w:shd w:val="clear" w:color="auto" w:fill="FFFFFF"/>
          </w:tcPr>
          <w:p w14:paraId="1F89B39B" w14:textId="136092B8" w:rsidR="00453F7C" w:rsidRPr="00D11615" w:rsidRDefault="00453F7C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612102AC" w14:textId="6BF26BF0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54C326F5" w14:textId="2489A4E3" w:rsidR="001A07A3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28 Of 31</w:t>
      </w:r>
    </w:p>
    <w:p w14:paraId="52E669DB" w14:textId="20810397" w:rsidR="001A07A3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8 Op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6315DDC8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A707466" w14:textId="02B55FEA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24.</w:t>
            </w:r>
          </w:p>
        </w:tc>
        <w:tc>
          <w:tcPr>
            <w:tcW w:w="4517" w:type="dxa"/>
            <w:shd w:val="clear" w:color="auto" w:fill="FFFFFF"/>
          </w:tcPr>
          <w:p w14:paraId="572E46D1" w14:textId="2445D67F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21/08/03 Enfield Magistrates</w:t>
            </w:r>
          </w:p>
        </w:tc>
        <w:tc>
          <w:tcPr>
            <w:tcW w:w="3077" w:type="dxa"/>
            <w:shd w:val="clear" w:color="auto" w:fill="FFFFFF"/>
          </w:tcPr>
          <w:p w14:paraId="255FB0FF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1ED64475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58EA35DE" w14:textId="367A54B8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45862D42" w14:textId="6AABF020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. Use Disorderly Behaviour Or</w:t>
            </w:r>
          </w:p>
          <w:p w14:paraId="47832653" w14:textId="42C8BE4A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Threatening/Abusive/Insulting Words Likely to Cause Harassment Alarm or Distress</w:t>
            </w:r>
          </w:p>
          <w:p w14:paraId="0D6226D5" w14:textId="7B26FC75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02/04/03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2C217B4A" w14:textId="296A9441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Public Order Act 198s 3-5(11 (A)</w:t>
            </w:r>
          </w:p>
        </w:tc>
        <w:tc>
          <w:tcPr>
            <w:tcW w:w="3077" w:type="dxa"/>
            <w:shd w:val="clear" w:color="auto" w:fill="FFFFFF"/>
          </w:tcPr>
          <w:p w14:paraId="1B83801B" w14:textId="4FE40F2C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24 MTh’s EQ - 03005905m</w:t>
            </w:r>
          </w:p>
        </w:tc>
      </w:tr>
    </w:tbl>
    <w:p w14:paraId="1D0CFC45" w14:textId="607A9A18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505C3021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636ACA6" w14:textId="428892F2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25.</w:t>
            </w:r>
          </w:p>
        </w:tc>
        <w:tc>
          <w:tcPr>
            <w:tcW w:w="4517" w:type="dxa"/>
            <w:shd w:val="clear" w:color="auto" w:fill="FFFFFF"/>
          </w:tcPr>
          <w:p w14:paraId="4A8A1E04" w14:textId="6D8370FA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05/02/07 Enfield Magistrates</w:t>
            </w:r>
          </w:p>
        </w:tc>
        <w:tc>
          <w:tcPr>
            <w:tcW w:w="3077" w:type="dxa"/>
            <w:shd w:val="clear" w:color="auto" w:fill="FFFFFF"/>
          </w:tcPr>
          <w:p w14:paraId="2FAE64C2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0C728FFF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7BAF5107" w14:textId="211ABC43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2AB845A0" w14:textId="68AE0E3C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Obstructing Powers of Search for Drugs On 15/07/06 .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0FC48117" w14:textId="1DB6F48A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S.23</w:t>
            </w:r>
          </w:p>
        </w:tc>
        <w:tc>
          <w:tcPr>
            <w:tcW w:w="3077" w:type="dxa"/>
            <w:shd w:val="clear" w:color="auto" w:fill="FFFFFF"/>
          </w:tcPr>
          <w:p w14:paraId="559F7410" w14:textId="03A7D4A0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24 MTh’s</w:t>
            </w:r>
          </w:p>
          <w:p w14:paraId="00991977" w14:textId="5A0CDF45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Costs 50.00</w:t>
            </w:r>
          </w:p>
        </w:tc>
      </w:tr>
    </w:tbl>
    <w:p w14:paraId="220AF219" w14:textId="79887C4E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2"/>
        <w:gridCol w:w="4469"/>
        <w:gridCol w:w="3113"/>
        <w:gridCol w:w="12"/>
      </w:tblGrid>
      <w:tr w:rsidR="00EF56E0" w:rsidRPr="005A5C5D" w14:paraId="2E7724C8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0"/>
          <w:jc w:val="center"/>
        </w:trPr>
        <w:tc>
          <w:tcPr>
            <w:tcW w:w="619" w:type="dxa"/>
            <w:shd w:val="clear" w:color="auto" w:fill="FFFFFF"/>
          </w:tcPr>
          <w:bookmarkEnd w:id="12"/>
          <w:p w14:paraId="18F65A80" w14:textId="1DDA3799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26.</w:t>
            </w:r>
          </w:p>
        </w:tc>
        <w:tc>
          <w:tcPr>
            <w:tcW w:w="4481" w:type="dxa"/>
            <w:gridSpan w:val="2"/>
            <w:shd w:val="clear" w:color="auto" w:fill="FFFFFF"/>
          </w:tcPr>
          <w:p w14:paraId="3DFA9F2E" w14:textId="1735B35E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03/03/08 City of London Magistrates' Court Magistrates</w:t>
            </w:r>
          </w:p>
        </w:tc>
        <w:tc>
          <w:tcPr>
            <w:tcW w:w="3113" w:type="dxa"/>
            <w:shd w:val="clear" w:color="auto" w:fill="FFFFFF"/>
          </w:tcPr>
          <w:p w14:paraId="52B96C28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7B66711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BCAD5DD" w14:textId="01AA3B2A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481" w:type="dxa"/>
            <w:gridSpan w:val="2"/>
            <w:shd w:val="clear" w:color="auto" w:fill="FFFFFF"/>
          </w:tcPr>
          <w:p w14:paraId="04BCE5FD" w14:textId="57EE1EFB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1. Failing to Surrender to Custody Appointed Time  On 25/01/08 </w:t>
            </w:r>
          </w:p>
          <w:p w14:paraId="42566EFF" w14:textId="63FFAA70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(Plea: Guilty) </w:t>
            </w:r>
          </w:p>
          <w:p w14:paraId="1F7B4485" w14:textId="3AC5EFE3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Bail Act 1976 S.6 (1)</w:t>
            </w:r>
          </w:p>
        </w:tc>
        <w:tc>
          <w:tcPr>
            <w:tcW w:w="3113" w:type="dxa"/>
            <w:shd w:val="clear" w:color="auto" w:fill="FFFFFF"/>
          </w:tcPr>
          <w:p w14:paraId="570075DC" w14:textId="571DE085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At Conditional Discharge 2 yrs.</w:t>
            </w:r>
          </w:p>
        </w:tc>
      </w:tr>
      <w:tr w:rsidR="00453F7C" w:rsidRPr="005A5C5D" w14:paraId="4F0AC87F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31" w:type="dxa"/>
            <w:gridSpan w:val="2"/>
            <w:shd w:val="clear" w:color="auto" w:fill="FFFFFF"/>
          </w:tcPr>
          <w:p w14:paraId="161C1AD2" w14:textId="46AC940F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469" w:type="dxa"/>
            <w:shd w:val="clear" w:color="auto" w:fill="FFFFFF"/>
          </w:tcPr>
          <w:p w14:paraId="4F3D9BE4" w14:textId="7846BE13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125" w:type="dxa"/>
            <w:gridSpan w:val="2"/>
            <w:shd w:val="clear" w:color="auto" w:fill="FFFFFF"/>
          </w:tcPr>
          <w:p w14:paraId="09925D1D" w14:textId="77777777" w:rsidR="00453F7C" w:rsidRPr="00D11615" w:rsidRDefault="00453F7C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3B9CD177" w14:textId="5526A394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EF56E0" w:rsidRPr="005A5C5D" w14:paraId="0DB89B2E" w14:textId="77777777" w:rsidTr="0045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0A1C975A" w14:textId="1774BA0D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27.</w:t>
            </w:r>
          </w:p>
        </w:tc>
        <w:tc>
          <w:tcPr>
            <w:tcW w:w="4517" w:type="dxa"/>
            <w:shd w:val="clear" w:color="auto" w:fill="FFFFFF"/>
          </w:tcPr>
          <w:p w14:paraId="05E7185D" w14:textId="602B69A2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05/06/08 East Hertfordshire Magistrates</w:t>
            </w:r>
          </w:p>
        </w:tc>
        <w:tc>
          <w:tcPr>
            <w:tcW w:w="3077" w:type="dxa"/>
            <w:shd w:val="clear" w:color="auto" w:fill="FFFFFF"/>
          </w:tcPr>
          <w:p w14:paraId="0D9E51E6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7499DA98" w14:textId="77777777" w:rsidTr="0045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7E25F725" w14:textId="47E1392A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C96966B" w14:textId="36979805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Possessing Offensive Weapon in Public Place .</w:t>
            </w:r>
          </w:p>
          <w:p w14:paraId="11873291" w14:textId="2480C667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12/07/07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 Prevention of Crime Act 1953 S.1.</w:t>
            </w:r>
          </w:p>
        </w:tc>
        <w:tc>
          <w:tcPr>
            <w:tcW w:w="3077" w:type="dxa"/>
            <w:shd w:val="clear" w:color="auto" w:fill="FFFFFF"/>
          </w:tcPr>
          <w:p w14:paraId="0AAB9C5A" w14:textId="369035E7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Imprisonment 12 Wks.</w:t>
            </w:r>
          </w:p>
        </w:tc>
      </w:tr>
      <w:tr w:rsidR="00453F7C" w:rsidRPr="005A5C5D" w14:paraId="1272B275" w14:textId="77777777" w:rsidTr="0045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42EA2601" w14:textId="3ADC8D82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70BD80EE" w14:textId="1A1B4C11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Destroy Or Damage Property (Value of Damage #5000 Or Less - Offence Against Criminal Damage Act 1971 Only)</w:t>
            </w:r>
          </w:p>
          <w:p w14:paraId="31082CB0" w14:textId="5F7E26E1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12/07/07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</w:t>
            </w:r>
          </w:p>
          <w:p w14:paraId="2BC0D1CD" w14:textId="191E4756" w:rsidR="00453F7C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Criminal Damage Act 1971 S.1(L)</w:t>
            </w:r>
          </w:p>
        </w:tc>
        <w:tc>
          <w:tcPr>
            <w:tcW w:w="3077" w:type="dxa"/>
            <w:shd w:val="clear" w:color="auto" w:fill="FFFFFF"/>
          </w:tcPr>
          <w:p w14:paraId="1F3D6C5B" w14:textId="09EDDD44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</w:t>
            </w:r>
          </w:p>
        </w:tc>
      </w:tr>
      <w:tr w:rsidR="00453F7C" w:rsidRPr="005A5C5D" w14:paraId="3E1972BD" w14:textId="77777777" w:rsidTr="0045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534EC59" w14:textId="5CF93C80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4517" w:type="dxa"/>
            <w:shd w:val="clear" w:color="auto" w:fill="FFFFFF"/>
          </w:tcPr>
          <w:p w14:paraId="0962B280" w14:textId="05A68246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Breach Of Conditional Discharge On 12/07/07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Not Guilty)</w:t>
            </w:r>
          </w:p>
          <w:p w14:paraId="6A5BF4DC" w14:textId="78817EAD" w:rsidR="00453F7C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Powers Of Criminal Courts (Sentencing) • Act 2000 S.13</w:t>
            </w:r>
          </w:p>
        </w:tc>
        <w:tc>
          <w:tcPr>
            <w:tcW w:w="3077" w:type="dxa"/>
            <w:shd w:val="clear" w:color="auto" w:fill="FFFFFF"/>
          </w:tcPr>
          <w:p w14:paraId="64CD96A7" w14:textId="33731E65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No Separate Penalty</w:t>
            </w:r>
          </w:p>
        </w:tc>
      </w:tr>
    </w:tbl>
    <w:p w14:paraId="5D908FAD" w14:textId="1DF96505" w:rsidR="00453F7C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proofErr w:type="gramStart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>Continued On</w:t>
      </w:r>
      <w:proofErr w:type="gramEnd"/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Next Page</w:t>
      </w:r>
    </w:p>
    <w:p w14:paraId="4D63F85F" w14:textId="745C6129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3B85E9F9" w14:textId="4702665F" w:rsidR="00453F7C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Page 29 </w:t>
      </w:r>
      <w:r>
        <w:rPr>
          <w:rFonts w:ascii="Courier New" w:hAnsi="Courier New" w:cs="Courier New"/>
          <w:sz w:val="18"/>
          <w:szCs w:val="18"/>
          <w:lang w:val="en-GB" w:eastAsia="en-GB"/>
        </w:rPr>
        <w:t>OF</w:t>
      </w:r>
      <w:r w:rsidRPr="005A5C5D">
        <w:rPr>
          <w:rFonts w:ascii="Courier New" w:hAnsi="Courier New" w:cs="Courier New"/>
          <w:sz w:val="18"/>
          <w:szCs w:val="18"/>
          <w:lang w:val="en-GB" w:eastAsia="en-GB"/>
        </w:rPr>
        <w:t xml:space="preserve"> 31</w:t>
      </w:r>
    </w:p>
    <w:p w14:paraId="602C1778" w14:textId="4CF494FE" w:rsidR="00453F7C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Courier New" w:hAnsi="Courier New" w:cs="Courier New"/>
          <w:sz w:val="18"/>
          <w:szCs w:val="18"/>
          <w:lang w:val="en-GB" w:eastAsia="en-GB"/>
        </w:rPr>
        <w:t>Page 9 Of 11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3113"/>
        <w:gridCol w:w="15"/>
      </w:tblGrid>
      <w:tr w:rsidR="00EF56E0" w:rsidRPr="005A5C5D" w14:paraId="324DECE8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0"/>
          <w:jc w:val="center"/>
        </w:trPr>
        <w:tc>
          <w:tcPr>
            <w:tcW w:w="564" w:type="dxa"/>
            <w:shd w:val="clear" w:color="auto" w:fill="FFFFFF"/>
          </w:tcPr>
          <w:p w14:paraId="0F3C37CC" w14:textId="76093618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28.</w:t>
            </w:r>
          </w:p>
        </w:tc>
        <w:tc>
          <w:tcPr>
            <w:tcW w:w="4536" w:type="dxa"/>
            <w:shd w:val="clear" w:color="auto" w:fill="FFFFFF"/>
          </w:tcPr>
          <w:p w14:paraId="14353413" w14:textId="11C454A6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16/10/08 Wood Green Crown</w:t>
            </w:r>
          </w:p>
        </w:tc>
        <w:tc>
          <w:tcPr>
            <w:tcW w:w="3113" w:type="dxa"/>
            <w:shd w:val="clear" w:color="auto" w:fill="FFFFFF"/>
          </w:tcPr>
          <w:p w14:paraId="581B81C3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34E4DD1A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0"/>
          <w:jc w:val="center"/>
        </w:trPr>
        <w:tc>
          <w:tcPr>
            <w:tcW w:w="564" w:type="dxa"/>
            <w:shd w:val="clear" w:color="auto" w:fill="FFFFFF"/>
          </w:tcPr>
          <w:p w14:paraId="72865CAA" w14:textId="16F734FB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lastRenderedPageBreak/>
              <w:t>1.</w:t>
            </w:r>
          </w:p>
        </w:tc>
        <w:tc>
          <w:tcPr>
            <w:tcW w:w="4536" w:type="dxa"/>
            <w:shd w:val="clear" w:color="auto" w:fill="FFFFFF"/>
          </w:tcPr>
          <w:p w14:paraId="61EE4C2A" w14:textId="676E6FF1" w:rsidR="00453F7C" w:rsidRPr="005A5C5D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Theft On 25/07/08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Guilty} Theft Act 1968 S.1</w:t>
            </w:r>
          </w:p>
          <w:p w14:paraId="279DE48A" w14:textId="46B9E7A4" w:rsidR="00EF56E0" w:rsidRPr="00D11615" w:rsidRDefault="00EF56E0" w:rsidP="00453F7C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  <w:tc>
          <w:tcPr>
            <w:tcW w:w="3113" w:type="dxa"/>
            <w:shd w:val="clear" w:color="auto" w:fill="FFFFFF"/>
          </w:tcPr>
          <w:p w14:paraId="4AC0120A" w14:textId="0C57F463" w:rsidR="00453F7C" w:rsidRPr="005A5C5D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Community Order 12 MTh’s T20080721-1</w:t>
            </w:r>
          </w:p>
          <w:p w14:paraId="6F55427E" w14:textId="3B688CA7" w:rsidR="00EF56E0" w:rsidRPr="00D11615" w:rsidRDefault="005A5C5D" w:rsidP="00453F7C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Supervision Requirement Programme Requirement</w:t>
            </w:r>
          </w:p>
        </w:tc>
      </w:tr>
      <w:tr w:rsidR="00453F7C" w:rsidRPr="005A5C5D" w14:paraId="55C6CD2C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564" w:type="dxa"/>
            <w:shd w:val="clear" w:color="auto" w:fill="FFFFFF"/>
          </w:tcPr>
          <w:p w14:paraId="400E52D7" w14:textId="17DB788F" w:rsidR="00453F7C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36" w:type="dxa"/>
            <w:shd w:val="clear" w:color="auto" w:fill="FFFFFF"/>
          </w:tcPr>
          <w:p w14:paraId="008CCBFD" w14:textId="11FB34A6" w:rsidR="00453F7C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128" w:type="dxa"/>
            <w:gridSpan w:val="2"/>
            <w:shd w:val="clear" w:color="auto" w:fill="FFFFFF"/>
          </w:tcPr>
          <w:p w14:paraId="347A6022" w14:textId="77777777" w:rsidR="00453F7C" w:rsidRPr="00D11615" w:rsidRDefault="00453F7C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4B02F5B4" w14:textId="2C8D4D88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2FF2CDC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B98CA44" w14:textId="6A9AE07F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29.</w:t>
            </w:r>
          </w:p>
        </w:tc>
        <w:tc>
          <w:tcPr>
            <w:tcW w:w="4517" w:type="dxa"/>
            <w:shd w:val="clear" w:color="auto" w:fill="FFFFFF"/>
          </w:tcPr>
          <w:p w14:paraId="3F945E4E" w14:textId="339DFB20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06/03/09 Enfield Magistrates</w:t>
            </w:r>
          </w:p>
        </w:tc>
        <w:tc>
          <w:tcPr>
            <w:tcW w:w="3077" w:type="dxa"/>
            <w:shd w:val="clear" w:color="auto" w:fill="FFFFFF"/>
          </w:tcPr>
          <w:p w14:paraId="39F2BABE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852F479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10CD6BCB" w14:textId="46778C2D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40FFAB41" w14:textId="254731A3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Possess A Controlled Drug - Class B.  Cannabis Resin On 19/02/09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33AD0112" w14:textId="624A3E01" w:rsidR="00EF56E0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S.5&lt;2) + Sch.4</w:t>
            </w:r>
          </w:p>
        </w:tc>
        <w:tc>
          <w:tcPr>
            <w:tcW w:w="3077" w:type="dxa"/>
            <w:shd w:val="clear" w:color="auto" w:fill="FFFFFF"/>
          </w:tcPr>
          <w:p w14:paraId="0F0EDD78" w14:textId="3655D0BE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65.00 - Cn0900610376 Forfeiture and Destruction of Cannabis Resin Costs 40.00</w:t>
            </w:r>
          </w:p>
        </w:tc>
      </w:tr>
    </w:tbl>
    <w:p w14:paraId="3179A26B" w14:textId="3D546C03" w:rsidR="00EF56E0" w:rsidRPr="005A5C5D" w:rsidRDefault="005A5C5D" w:rsidP="00EF56E0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517"/>
        <w:gridCol w:w="3077"/>
      </w:tblGrid>
      <w:tr w:rsidR="00EF56E0" w:rsidRPr="005A5C5D" w14:paraId="5B684A28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2258C242" w14:textId="66647155" w:rsidR="00EF56E0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30.</w:t>
            </w:r>
          </w:p>
        </w:tc>
        <w:tc>
          <w:tcPr>
            <w:tcW w:w="4517" w:type="dxa"/>
            <w:shd w:val="clear" w:color="auto" w:fill="FFFFFF"/>
          </w:tcPr>
          <w:p w14:paraId="42211A38" w14:textId="0671533F" w:rsidR="00EF56E0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27/03/09 Haringey Magistrates</w:t>
            </w:r>
          </w:p>
        </w:tc>
        <w:tc>
          <w:tcPr>
            <w:tcW w:w="3077" w:type="dxa"/>
            <w:shd w:val="clear" w:color="auto" w:fill="FFFFFF"/>
          </w:tcPr>
          <w:p w14:paraId="0AF7B1AF" w14:textId="77777777" w:rsidR="00EF56E0" w:rsidRPr="00D11615" w:rsidRDefault="00EF56E0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EF56E0" w:rsidRPr="005A5C5D" w14:paraId="40FBCEA5" w14:textId="77777777" w:rsidTr="0053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19" w:type="dxa"/>
            <w:shd w:val="clear" w:color="auto" w:fill="FFFFFF"/>
          </w:tcPr>
          <w:p w14:paraId="4AF1DA97" w14:textId="23BF9AD1" w:rsidR="00EF56E0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3B9E8030" w14:textId="5ABB65EF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Driving A Motor Vehicle with Excess Alcohol</w:t>
            </w:r>
          </w:p>
          <w:p w14:paraId="4AA8922B" w14:textId="4FDFD84B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15/11/08 (Plea: Guilty)</w:t>
            </w:r>
          </w:p>
          <w:p w14:paraId="3B5BA893" w14:textId="2E1A8F9C" w:rsidR="00EF56E0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Road Traffic Act 1988 3.5(1)(A)</w:t>
            </w:r>
          </w:p>
        </w:tc>
        <w:tc>
          <w:tcPr>
            <w:tcW w:w="3077" w:type="dxa"/>
            <w:shd w:val="clear" w:color="auto" w:fill="FFFFFF"/>
          </w:tcPr>
          <w:p w14:paraId="3759D1DB" w14:textId="28A084F7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100.00 Disqualification from Driving Reduced If Course Completed From 12 Months To 9 Months Costs 50.00</w:t>
            </w:r>
          </w:p>
          <w:p w14:paraId="465EE173" w14:textId="0AD5BA5D" w:rsidR="00EF56E0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Driving Licence Endorsed</w:t>
            </w:r>
          </w:p>
        </w:tc>
      </w:tr>
    </w:tbl>
    <w:p w14:paraId="2445610D" w14:textId="7AD7B458" w:rsidR="00CD21E2" w:rsidRPr="005A5C5D" w:rsidRDefault="005A5C5D" w:rsidP="00CD21E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394"/>
        <w:gridCol w:w="3113"/>
        <w:gridCol w:w="18"/>
      </w:tblGrid>
      <w:tr w:rsidR="00CD21E2" w:rsidRPr="005A5C5D" w14:paraId="46252A7E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  <w:jc w:val="center"/>
        </w:trPr>
        <w:tc>
          <w:tcPr>
            <w:tcW w:w="706" w:type="dxa"/>
            <w:shd w:val="clear" w:color="auto" w:fill="FFFFFF"/>
          </w:tcPr>
          <w:p w14:paraId="14A8E5C0" w14:textId="4A36FAC3" w:rsidR="00CD21E2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31.</w:t>
            </w:r>
          </w:p>
        </w:tc>
        <w:tc>
          <w:tcPr>
            <w:tcW w:w="4394" w:type="dxa"/>
            <w:shd w:val="clear" w:color="auto" w:fill="FFFFFF"/>
          </w:tcPr>
          <w:p w14:paraId="2E82A8CE" w14:textId="41AFD794" w:rsidR="00CD21E2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03/11/09 Southeast Hampshire Magistrates</w:t>
            </w:r>
          </w:p>
        </w:tc>
        <w:tc>
          <w:tcPr>
            <w:tcW w:w="3113" w:type="dxa"/>
            <w:shd w:val="clear" w:color="auto" w:fill="FFFFFF"/>
          </w:tcPr>
          <w:p w14:paraId="6592A733" w14:textId="77777777" w:rsidR="00CD21E2" w:rsidRPr="00D11615" w:rsidRDefault="00CD21E2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CD21E2" w:rsidRPr="005A5C5D" w14:paraId="667C84FA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  <w:jc w:val="center"/>
        </w:trPr>
        <w:tc>
          <w:tcPr>
            <w:tcW w:w="706" w:type="dxa"/>
            <w:shd w:val="clear" w:color="auto" w:fill="FFFFFF"/>
          </w:tcPr>
          <w:p w14:paraId="1ADBEAE2" w14:textId="68BE7B84" w:rsidR="00CD21E2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14:paraId="5439E41D" w14:textId="1636C71D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1. Theft - Shoplifting</w:t>
            </w:r>
          </w:p>
          <w:p w14:paraId="01CEA20B" w14:textId="3748127B" w:rsidR="00CD21E2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14/10/09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 - Theft Act 1968 S . 1</w:t>
            </w:r>
          </w:p>
        </w:tc>
        <w:tc>
          <w:tcPr>
            <w:tcW w:w="3113" w:type="dxa"/>
            <w:shd w:val="clear" w:color="auto" w:fill="FFFFFF"/>
          </w:tcPr>
          <w:p w14:paraId="6F2B2D7A" w14:textId="1D80AFF9" w:rsidR="00CD21E2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Conditional Discharge 6 Mthjj5 Costs 85.00 1</w:t>
            </w:r>
          </w:p>
        </w:tc>
      </w:tr>
      <w:tr w:rsidR="00A54297" w:rsidRPr="005A5C5D" w14:paraId="73808354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706" w:type="dxa"/>
            <w:shd w:val="clear" w:color="auto" w:fill="FFFFFF"/>
          </w:tcPr>
          <w:p w14:paraId="466F3493" w14:textId="4C4A27B5" w:rsidR="00A54297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394" w:type="dxa"/>
            <w:shd w:val="clear" w:color="auto" w:fill="FFFFFF"/>
          </w:tcPr>
          <w:p w14:paraId="3340D23C" w14:textId="79F70BDA" w:rsidR="00A54297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131" w:type="dxa"/>
            <w:gridSpan w:val="2"/>
            <w:shd w:val="clear" w:color="auto" w:fill="FFFFFF"/>
          </w:tcPr>
          <w:p w14:paraId="58CE0AC8" w14:textId="77777777" w:rsidR="00A54297" w:rsidRPr="00D11615" w:rsidRDefault="00A54297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52064BB4" w14:textId="39FA029C" w:rsidR="00CD21E2" w:rsidRPr="005A5C5D" w:rsidRDefault="005A5C5D" w:rsidP="00CD21E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517"/>
        <w:gridCol w:w="3077"/>
      </w:tblGrid>
      <w:tr w:rsidR="00CD21E2" w:rsidRPr="005A5C5D" w14:paraId="4DC1705B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6930CE9" w14:textId="72E4DE58" w:rsidR="00CD21E2" w:rsidRPr="00D11615" w:rsidRDefault="005A5C5D" w:rsidP="0053083E">
            <w:pP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32.</w:t>
            </w:r>
          </w:p>
        </w:tc>
        <w:tc>
          <w:tcPr>
            <w:tcW w:w="4517" w:type="dxa"/>
            <w:shd w:val="clear" w:color="auto" w:fill="FFFFFF"/>
          </w:tcPr>
          <w:p w14:paraId="62631C49" w14:textId="1ED549AA" w:rsidR="00CD21E2" w:rsidRPr="00D11615" w:rsidRDefault="005A5C5D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19/11/09 Isle of Wight Magistrates</w:t>
            </w:r>
          </w:p>
        </w:tc>
        <w:tc>
          <w:tcPr>
            <w:tcW w:w="3077" w:type="dxa"/>
            <w:shd w:val="clear" w:color="auto" w:fill="FFFFFF"/>
          </w:tcPr>
          <w:p w14:paraId="0F410DF7" w14:textId="77777777" w:rsidR="00CD21E2" w:rsidRPr="00D11615" w:rsidRDefault="00CD21E2" w:rsidP="0053083E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CD21E2" w:rsidRPr="005A5C5D" w14:paraId="15C7EBB5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10032AC" w14:textId="1F96FB10" w:rsidR="00CD21E2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4517" w:type="dxa"/>
            <w:shd w:val="clear" w:color="auto" w:fill="FFFFFF"/>
          </w:tcPr>
          <w:p w14:paraId="553E3981" w14:textId="0F8ED5E0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Possess Ketamine - Class C Controlled Drug</w:t>
            </w:r>
          </w:p>
          <w:p w14:paraId="4FA49B45" w14:textId="62F9D179" w:rsidR="00CD21E2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On 11/06/09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 . Misuse Of Drugs Act 1971 S.5(2)</w:t>
            </w:r>
          </w:p>
        </w:tc>
        <w:tc>
          <w:tcPr>
            <w:tcW w:w="3077" w:type="dxa"/>
            <w:shd w:val="clear" w:color="auto" w:fill="FFFFFF"/>
          </w:tcPr>
          <w:p w14:paraId="7CA9F272" w14:textId="70617656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50.00 Costs 50.00</w:t>
            </w:r>
          </w:p>
          <w:p w14:paraId="78E5750A" w14:textId="0B0BD92A" w:rsidR="00CD21E2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Forfeiture Under S27 Misuse Drugs Act '71</w:t>
            </w:r>
          </w:p>
        </w:tc>
      </w:tr>
      <w:tr w:rsidR="00A54297" w:rsidRPr="005A5C5D" w14:paraId="434A2FD9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0F56EF26" w14:textId="46B0142C" w:rsidR="00A54297" w:rsidRPr="00D11615" w:rsidRDefault="005A5C5D" w:rsidP="00A5429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15214193" w14:textId="478D077E" w:rsidR="00A54297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37DD63CB" w14:textId="77777777" w:rsidR="00A54297" w:rsidRPr="00D11615" w:rsidRDefault="00A54297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  <w:tr w:rsidR="00A54297" w:rsidRPr="005A5C5D" w14:paraId="75411A6D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101A6E27" w14:textId="12397FEB" w:rsidR="00A54297" w:rsidRPr="00D11615" w:rsidRDefault="005A5C5D" w:rsidP="0053083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4517" w:type="dxa"/>
            <w:shd w:val="clear" w:color="auto" w:fill="FFFFFF"/>
          </w:tcPr>
          <w:p w14:paraId="425874C1" w14:textId="24E5F22A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Possess Controlled Drug - Class B - Cannabis/Cannabis Resin On 11/06/09 (Plea:</w:t>
            </w:r>
            <w:r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 xml:space="preserve"> </w:t>
            </w: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Guilty)</w:t>
            </w:r>
          </w:p>
          <w:p w14:paraId="61008B3C" w14:textId="7B9BB601" w:rsidR="00A54297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Misuse Of Drugs Act 1971 S.5(2)</w:t>
            </w:r>
          </w:p>
        </w:tc>
        <w:tc>
          <w:tcPr>
            <w:tcW w:w="3077" w:type="dxa"/>
            <w:shd w:val="clear" w:color="auto" w:fill="FFFFFF"/>
          </w:tcPr>
          <w:p w14:paraId="10EE9799" w14:textId="171FC1E6" w:rsidR="00A54297" w:rsidRPr="005A5C5D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Fine 50.00 Costs 15.00</w:t>
            </w:r>
          </w:p>
          <w:p w14:paraId="6CEA580F" w14:textId="2E238E1E" w:rsidR="00A54297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Forfeiture Under S27 Misuse Drugs Act '71</w:t>
            </w:r>
          </w:p>
        </w:tc>
      </w:tr>
      <w:tr w:rsidR="00A54297" w:rsidRPr="005A5C5D" w14:paraId="60E18F39" w14:textId="77777777" w:rsidTr="00A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622" w:type="dxa"/>
            <w:shd w:val="clear" w:color="auto" w:fill="FFFFFF"/>
          </w:tcPr>
          <w:p w14:paraId="5D9FC5DA" w14:textId="3ADDBEB6" w:rsidR="00A54297" w:rsidRPr="00D11615" w:rsidRDefault="005A5C5D" w:rsidP="00A5429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b/>
                <w:bCs/>
                <w:sz w:val="18"/>
                <w:szCs w:val="18"/>
                <w:lang w:val="en-GB" w:eastAsia="en-GB"/>
              </w:rPr>
              <w:t>* *</w:t>
            </w:r>
          </w:p>
        </w:tc>
        <w:tc>
          <w:tcPr>
            <w:tcW w:w="4517" w:type="dxa"/>
            <w:shd w:val="clear" w:color="auto" w:fill="FFFFFF"/>
          </w:tcPr>
          <w:p w14:paraId="55761895" w14:textId="30A902D4" w:rsidR="00A54297" w:rsidRPr="00D11615" w:rsidRDefault="005A5C5D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  <w:r w:rsidRPr="005A5C5D"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  <w:t>Offence Committed on Bail **</w:t>
            </w:r>
          </w:p>
        </w:tc>
        <w:tc>
          <w:tcPr>
            <w:tcW w:w="3077" w:type="dxa"/>
            <w:shd w:val="clear" w:color="auto" w:fill="FFFFFF"/>
          </w:tcPr>
          <w:p w14:paraId="2E99E48C" w14:textId="77777777" w:rsidR="00A54297" w:rsidRPr="00D11615" w:rsidRDefault="00A54297" w:rsidP="00A54297">
            <w:pPr>
              <w:ind w:left="170"/>
              <w:rPr>
                <w:rFonts w:ascii="Courier New" w:hAnsi="Courier New" w:cs="Courier New"/>
                <w:sz w:val="18"/>
                <w:szCs w:val="18"/>
                <w:lang w:val="en-GB" w:eastAsia="en-GB"/>
              </w:rPr>
            </w:pPr>
          </w:p>
        </w:tc>
      </w:tr>
    </w:tbl>
    <w:p w14:paraId="31AA47F6" w14:textId="6AF3D8A2" w:rsidR="00CD21E2" w:rsidRPr="005A5C5D" w:rsidRDefault="005A5C5D" w:rsidP="00CD21E2">
      <w:pPr>
        <w:rPr>
          <w:rFonts w:ascii="Courier New" w:hAnsi="Courier New" w:cs="Courier New"/>
          <w:sz w:val="18"/>
          <w:szCs w:val="18"/>
          <w:lang w:val="en-GB" w:eastAsia="en-GB"/>
        </w:rPr>
      </w:pPr>
      <w:r w:rsidRPr="005A5C5D">
        <w:rPr>
          <w:rFonts w:ascii="Segoe UI Symbol" w:hAnsi="Segoe UI Symbol" w:cs="Segoe UI Symbol"/>
          <w:sz w:val="18"/>
          <w:szCs w:val="18"/>
          <w:lang w:val="en-GB" w:eastAsia="en-GB"/>
        </w:rPr>
        <w:t>★</w:t>
      </w:r>
    </w:p>
    <w:p w14:paraId="4E1DCB37" w14:textId="77777777" w:rsidR="006B4651" w:rsidRPr="005A5C5D" w:rsidRDefault="006B4651" w:rsidP="003B6A7F">
      <w:pPr>
        <w:rPr>
          <w:rFonts w:ascii="Courier New" w:eastAsia="Courier New" w:hAnsi="Courier New" w:cs="Courier New"/>
          <w:sz w:val="18"/>
          <w:szCs w:val="18"/>
        </w:rPr>
      </w:pPr>
    </w:p>
    <w:sectPr w:rsidR="006B4651" w:rsidRPr="005A5C5D" w:rsidSect="009A22C2">
      <w:type w:val="continuous"/>
      <w:pgSz w:w="11960" w:h="16840"/>
      <w:pgMar w:top="200" w:right="10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D00F" w14:textId="77777777" w:rsidR="007A7FB0" w:rsidRDefault="007A7FB0">
      <w:r>
        <w:separator/>
      </w:r>
    </w:p>
  </w:endnote>
  <w:endnote w:type="continuationSeparator" w:id="0">
    <w:p w14:paraId="4A00B443" w14:textId="77777777" w:rsidR="007A7FB0" w:rsidRDefault="007A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CF4F" w14:textId="77777777" w:rsidR="007A7FB0" w:rsidRDefault="007A7FB0">
      <w:r>
        <w:separator/>
      </w:r>
    </w:p>
  </w:footnote>
  <w:footnote w:type="continuationSeparator" w:id="0">
    <w:p w14:paraId="6F6D9678" w14:textId="77777777" w:rsidR="007A7FB0" w:rsidRDefault="007A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E0C2E"/>
    <w:multiLevelType w:val="multilevel"/>
    <w:tmpl w:val="E8C801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572C8E"/>
    <w:multiLevelType w:val="hybridMultilevel"/>
    <w:tmpl w:val="6AC0B5D6"/>
    <w:lvl w:ilvl="0" w:tplc="6A6292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8072">
    <w:abstractNumId w:val="0"/>
  </w:num>
  <w:num w:numId="2" w16cid:durableId="101615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BC"/>
    <w:rsid w:val="00017D06"/>
    <w:rsid w:val="00080AAD"/>
    <w:rsid w:val="001A07A3"/>
    <w:rsid w:val="003B6A7F"/>
    <w:rsid w:val="003C2466"/>
    <w:rsid w:val="00453F7C"/>
    <w:rsid w:val="005A5C5D"/>
    <w:rsid w:val="006B4651"/>
    <w:rsid w:val="006F1F61"/>
    <w:rsid w:val="00786BBC"/>
    <w:rsid w:val="007A7FB0"/>
    <w:rsid w:val="00847627"/>
    <w:rsid w:val="009A22C2"/>
    <w:rsid w:val="00A54297"/>
    <w:rsid w:val="00B452A0"/>
    <w:rsid w:val="00B5797B"/>
    <w:rsid w:val="00CD21E2"/>
    <w:rsid w:val="00D11615"/>
    <w:rsid w:val="00D27E6B"/>
    <w:rsid w:val="00DF5D54"/>
    <w:rsid w:val="00EB4DCD"/>
    <w:rsid w:val="00EF56E0"/>
    <w:rsid w:val="00F544B1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0A1B"/>
  <w15:docId w15:val="{0557F926-7A53-4142-AA89-4444C427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17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A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A7F"/>
  </w:style>
  <w:style w:type="paragraph" w:styleId="Footer">
    <w:name w:val="footer"/>
    <w:basedOn w:val="Normal"/>
    <w:link w:val="FooterChar"/>
    <w:uiPriority w:val="99"/>
    <w:unhideWhenUsed/>
    <w:rsid w:val="003B6A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7F"/>
  </w:style>
  <w:style w:type="table" w:styleId="TableGrid">
    <w:name w:val="Table Grid"/>
    <w:basedOn w:val="TableNormal"/>
    <w:uiPriority w:val="59"/>
    <w:rsid w:val="006B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10</cp:revision>
  <dcterms:created xsi:type="dcterms:W3CDTF">2023-11-25T09:23:00Z</dcterms:created>
  <dcterms:modified xsi:type="dcterms:W3CDTF">2023-11-25T11:27:00Z</dcterms:modified>
</cp:coreProperties>
</file>